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D058BA" w:rsidRPr="00E4503F" w14:paraId="29A84E51" w14:textId="77777777" w:rsidTr="625D7CEA">
        <w:trPr>
          <w:trHeight w:val="495"/>
        </w:trPr>
        <w:tc>
          <w:tcPr>
            <w:tcW w:w="1086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CB37F14" w14:textId="664CFF48" w:rsidR="00D058BA" w:rsidRPr="00E4503F" w:rsidRDefault="00EC353A" w:rsidP="625D7CEA">
            <w:pPr>
              <w:rPr>
                <w:sz w:val="24"/>
                <w:szCs w:val="24"/>
                <w:lang w:val="cs-CZ"/>
              </w:rPr>
            </w:pPr>
            <w:r w:rsidRPr="00E4503F">
              <w:rPr>
                <w:b/>
                <w:bCs/>
                <w:color w:val="000000" w:themeColor="text1"/>
                <w:sz w:val="24"/>
                <w:szCs w:val="24"/>
                <w:lang w:val="cs-CZ"/>
              </w:rPr>
              <w:t>Video</w:t>
            </w:r>
            <w:r w:rsidR="00E4503F">
              <w:rPr>
                <w:b/>
                <w:bCs/>
                <w:color w:val="000000" w:themeColor="text1"/>
                <w:sz w:val="24"/>
                <w:szCs w:val="24"/>
                <w:lang w:val="cs-CZ"/>
              </w:rPr>
              <w:t xml:space="preserve"> 1</w:t>
            </w:r>
            <w:r w:rsidRPr="00E4503F">
              <w:rPr>
                <w:b/>
                <w:bCs/>
                <w:color w:val="000000" w:themeColor="text1"/>
                <w:sz w:val="24"/>
                <w:szCs w:val="24"/>
                <w:lang w:val="cs-CZ"/>
              </w:rPr>
              <w:t>:</w:t>
            </w:r>
            <w:r w:rsidR="00E4503F">
              <w:rPr>
                <w:sz w:val="24"/>
                <w:szCs w:val="24"/>
                <w:lang w:val="cs-CZ"/>
              </w:rPr>
              <w:t xml:space="preserve"> </w:t>
            </w:r>
            <w:hyperlink r:id="rId7">
              <w:r w:rsidR="00E4503F">
                <w:rPr>
                  <w:rStyle w:val="Hypertextovodkaz"/>
                  <w:sz w:val="24"/>
                  <w:szCs w:val="24"/>
                  <w:lang w:val="cs-CZ"/>
                </w:rPr>
                <w:t>Louka</w:t>
              </w:r>
            </w:hyperlink>
            <w:r w:rsidR="00E4503F">
              <w:rPr>
                <w:rStyle w:val="Hypertextovodkaz"/>
                <w:sz w:val="24"/>
                <w:szCs w:val="24"/>
                <w:lang w:val="cs-CZ"/>
              </w:rPr>
              <w:t xml:space="preserve"> v červenci</w:t>
            </w:r>
          </w:p>
          <w:p w14:paraId="0A37501D" w14:textId="6F32B7CB" w:rsidR="00D058BA" w:rsidRPr="00E4503F" w:rsidRDefault="00D26F6E" w:rsidP="625D7CEA">
            <w:pPr>
              <w:rPr>
                <w:sz w:val="24"/>
                <w:szCs w:val="24"/>
                <w:lang w:val="cs-CZ"/>
              </w:rPr>
            </w:pPr>
            <w:r w:rsidRPr="00D26F6E">
              <w:rPr>
                <w:b/>
                <w:bCs/>
                <w:sz w:val="24"/>
                <w:szCs w:val="24"/>
                <w:lang w:val="cs-CZ"/>
              </w:rPr>
              <w:t>Video 2</w:t>
            </w:r>
            <w:r>
              <w:rPr>
                <w:b/>
                <w:bCs/>
                <w:sz w:val="24"/>
                <w:szCs w:val="24"/>
                <w:lang w:val="cs-CZ"/>
              </w:rPr>
              <w:t>:</w:t>
            </w:r>
            <w:r>
              <w:rPr>
                <w:sz w:val="24"/>
                <w:szCs w:val="24"/>
                <w:lang w:val="cs-CZ"/>
              </w:rPr>
              <w:t xml:space="preserve"> </w:t>
            </w:r>
            <w:hyperlink r:id="rId8">
              <w:r w:rsidR="00E4503F">
                <w:rPr>
                  <w:rStyle w:val="Hypertextovodkaz"/>
                  <w:sz w:val="24"/>
                  <w:szCs w:val="24"/>
                  <w:lang w:val="cs-CZ"/>
                </w:rPr>
                <w:t>Květn</w:t>
              </w:r>
            </w:hyperlink>
            <w:r w:rsidR="00E4503F">
              <w:rPr>
                <w:rStyle w:val="Hypertextovodkaz"/>
                <w:sz w:val="24"/>
                <w:szCs w:val="24"/>
                <w:lang w:val="cs-CZ"/>
              </w:rPr>
              <w:t xml:space="preserve">até horské </w:t>
            </w:r>
            <w:r>
              <w:rPr>
                <w:rStyle w:val="Hypertextovodkaz"/>
                <w:sz w:val="24"/>
                <w:szCs w:val="24"/>
                <w:lang w:val="cs-CZ"/>
              </w:rPr>
              <w:t>louky</w:t>
            </w:r>
          </w:p>
        </w:tc>
        <w:tc>
          <w:tcPr>
            <w:tcW w:w="1691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DAB6C7B" w14:textId="77777777" w:rsidR="00D058BA" w:rsidRPr="00E4503F" w:rsidRDefault="00D058BA">
            <w:pPr>
              <w:rPr>
                <w:sz w:val="24"/>
                <w:szCs w:val="24"/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2EB378F" w14:textId="77777777" w:rsidR="00D058BA" w:rsidRPr="00E4503F" w:rsidRDefault="00D058BA">
            <w:pPr>
              <w:rPr>
                <w:sz w:val="24"/>
                <w:szCs w:val="24"/>
                <w:lang w:val="cs-CZ"/>
              </w:rPr>
            </w:pPr>
          </w:p>
        </w:tc>
      </w:tr>
      <w:tr w:rsidR="00D058BA" w:rsidRPr="00E4503F" w14:paraId="6A05A809" w14:textId="77777777" w:rsidTr="625D7CEA">
        <w:trPr>
          <w:trHeight w:val="20"/>
        </w:trPr>
        <w:tc>
          <w:tcPr>
            <w:tcW w:w="10864" w:type="dxa"/>
            <w:tcBorders>
              <w:top w:val="single" w:sz="8" w:space="0" w:color="000000" w:themeColor="text1"/>
              <w:left w:val="single" w:sz="8" w:space="0" w:color="FFFFFF" w:themeColor="background1"/>
              <w:bottom w:val="single" w:sz="8" w:space="0" w:color="000000" w:themeColor="text1"/>
              <w:right w:val="single" w:sz="8" w:space="0" w:color="FFFFFF" w:themeColor="background1"/>
            </w:tcBorders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A39BBE3" w14:textId="77777777" w:rsidR="00D058BA" w:rsidRPr="00E4503F" w:rsidRDefault="00D058BA">
            <w:pPr>
              <w:rPr>
                <w:sz w:val="24"/>
                <w:szCs w:val="24"/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 w:themeColor="background1"/>
              <w:right w:val="single" w:sz="8" w:space="0" w:color="000000" w:themeColor="text1"/>
            </w:tcBorders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1C8F396" w14:textId="77777777" w:rsidR="00D058BA" w:rsidRPr="00E4503F" w:rsidRDefault="00D058BA">
            <w:pPr>
              <w:rPr>
                <w:sz w:val="24"/>
                <w:szCs w:val="24"/>
                <w:lang w:val="cs-CZ"/>
              </w:rPr>
            </w:pPr>
          </w:p>
        </w:tc>
        <w:tc>
          <w:tcPr>
            <w:tcW w:w="3270" w:type="dxa"/>
            <w:vMerge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2A3D3EC" w14:textId="77777777" w:rsidR="00D058BA" w:rsidRPr="00E4503F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  <w:lang w:val="cs-CZ"/>
              </w:rPr>
            </w:pPr>
          </w:p>
        </w:tc>
      </w:tr>
      <w:tr w:rsidR="00D058BA" w:rsidRPr="00E4503F" w14:paraId="0C8FAD84" w14:textId="77777777" w:rsidTr="625D7CEA">
        <w:trPr>
          <w:trHeight w:val="390"/>
        </w:trPr>
        <w:tc>
          <w:tcPr>
            <w:tcW w:w="1086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97A63AA" w14:textId="0DE56615" w:rsidR="004B0EA1" w:rsidRPr="00E4503F" w:rsidRDefault="004B0EA1" w:rsidP="625D7CEA">
            <w:pPr>
              <w:rPr>
                <w:sz w:val="24"/>
                <w:szCs w:val="24"/>
                <w:lang w:val="cs-CZ"/>
              </w:rPr>
            </w:pPr>
            <w:r w:rsidRPr="00E4503F">
              <w:rPr>
                <w:sz w:val="24"/>
                <w:szCs w:val="24"/>
                <w:lang w:val="cs-CZ"/>
              </w:rPr>
              <w:t>Videa nás zavedla</w:t>
            </w:r>
            <w:r w:rsidR="74A57ACF" w:rsidRPr="00E4503F">
              <w:rPr>
                <w:sz w:val="24"/>
                <w:szCs w:val="24"/>
                <w:lang w:val="cs-CZ"/>
              </w:rPr>
              <w:t xml:space="preserve"> na rozkvetlé letní louky. Seznámili jsme se nejen </w:t>
            </w:r>
            <w:r w:rsidR="24C83182" w:rsidRPr="00E4503F">
              <w:rPr>
                <w:sz w:val="24"/>
                <w:szCs w:val="24"/>
                <w:lang w:val="cs-CZ"/>
              </w:rPr>
              <w:t xml:space="preserve">s </w:t>
            </w:r>
            <w:r w:rsidR="211F0119" w:rsidRPr="00E4503F">
              <w:rPr>
                <w:sz w:val="24"/>
                <w:szCs w:val="24"/>
                <w:lang w:val="cs-CZ"/>
              </w:rPr>
              <w:t xml:space="preserve">různými </w:t>
            </w:r>
            <w:r w:rsidR="24C83182" w:rsidRPr="00E4503F">
              <w:rPr>
                <w:sz w:val="24"/>
                <w:szCs w:val="24"/>
                <w:lang w:val="cs-CZ"/>
              </w:rPr>
              <w:t>květinami, ale také s živočichy, kteří na lou</w:t>
            </w:r>
            <w:r w:rsidR="65A64A8C" w:rsidRPr="00E4503F">
              <w:rPr>
                <w:sz w:val="24"/>
                <w:szCs w:val="24"/>
                <w:lang w:val="cs-CZ"/>
              </w:rPr>
              <w:t>kách žijí. Také už víme, že o louky se musí někdo starat</w:t>
            </w:r>
            <w:r w:rsidR="1FD8C80C" w:rsidRPr="00E4503F">
              <w:rPr>
                <w:sz w:val="24"/>
                <w:szCs w:val="24"/>
                <w:lang w:val="cs-CZ"/>
              </w:rPr>
              <w:t>, aby byl</w:t>
            </w:r>
            <w:r w:rsidR="00EC353A" w:rsidRPr="00E4503F">
              <w:rPr>
                <w:sz w:val="24"/>
                <w:szCs w:val="24"/>
                <w:lang w:val="cs-CZ"/>
              </w:rPr>
              <w:t>a zachována jejich rozmanitost.</w:t>
            </w:r>
          </w:p>
          <w:p w14:paraId="5BD656A3" w14:textId="28151843" w:rsidR="004B0EA1" w:rsidRPr="00E4503F" w:rsidRDefault="1FD8C80C" w:rsidP="625D7CEA">
            <w:pPr>
              <w:rPr>
                <w:sz w:val="24"/>
                <w:szCs w:val="24"/>
                <w:lang w:val="cs-CZ"/>
              </w:rPr>
            </w:pPr>
            <w:r w:rsidRPr="00E4503F">
              <w:rPr>
                <w:sz w:val="24"/>
                <w:szCs w:val="24"/>
                <w:lang w:val="cs-CZ"/>
              </w:rPr>
              <w:t>Zkuste odpovědět na následující otázky a zjistěte</w:t>
            </w:r>
            <w:r w:rsidR="0DAD6924" w:rsidRPr="00E4503F">
              <w:rPr>
                <w:sz w:val="24"/>
                <w:szCs w:val="24"/>
                <w:lang w:val="cs-CZ"/>
              </w:rPr>
              <w:t>,</w:t>
            </w:r>
            <w:r w:rsidRPr="00E4503F">
              <w:rPr>
                <w:sz w:val="24"/>
                <w:szCs w:val="24"/>
                <w:lang w:val="cs-CZ"/>
              </w:rPr>
              <w:t xml:space="preserve"> kolik si toho </w:t>
            </w:r>
            <w:r w:rsidR="004B0EA1" w:rsidRPr="00E4503F">
              <w:rPr>
                <w:sz w:val="24"/>
                <w:szCs w:val="24"/>
                <w:lang w:val="cs-CZ"/>
              </w:rPr>
              <w:t xml:space="preserve">po naší virtuální procházce loukou </w:t>
            </w:r>
            <w:r w:rsidRPr="00E4503F">
              <w:rPr>
                <w:sz w:val="24"/>
                <w:szCs w:val="24"/>
                <w:lang w:val="cs-CZ"/>
              </w:rPr>
              <w:t>pamatujete</w:t>
            </w:r>
            <w:r w:rsidR="00EC353A" w:rsidRPr="00E4503F">
              <w:rPr>
                <w:sz w:val="24"/>
                <w:szCs w:val="24"/>
                <w:lang w:val="cs-CZ"/>
              </w:rPr>
              <w:t>.</w:t>
            </w:r>
          </w:p>
          <w:p w14:paraId="171C0808" w14:textId="511F35B9" w:rsidR="74A57ACF" w:rsidRPr="00E4503F" w:rsidRDefault="43B28418" w:rsidP="625D7CEA">
            <w:pPr>
              <w:rPr>
                <w:sz w:val="24"/>
                <w:szCs w:val="24"/>
                <w:lang w:val="cs-CZ"/>
              </w:rPr>
            </w:pPr>
            <w:r w:rsidRPr="00E4503F">
              <w:rPr>
                <w:sz w:val="24"/>
                <w:szCs w:val="24"/>
                <w:lang w:val="cs-CZ"/>
              </w:rPr>
              <w:t>Pokud si nebudete odpověďmi jisti nebo vás zrovna nenapadnou</w:t>
            </w:r>
            <w:r w:rsidR="00EC353A" w:rsidRPr="00E4503F">
              <w:rPr>
                <w:sz w:val="24"/>
                <w:szCs w:val="24"/>
                <w:lang w:val="cs-CZ"/>
              </w:rPr>
              <w:t>,</w:t>
            </w:r>
            <w:r w:rsidRPr="00E4503F">
              <w:rPr>
                <w:sz w:val="24"/>
                <w:szCs w:val="24"/>
                <w:lang w:val="cs-CZ"/>
              </w:rPr>
              <w:t xml:space="preserve"> nevadí. Pusťte si videa a pro</w:t>
            </w:r>
            <w:r w:rsidR="00EC353A" w:rsidRPr="00E4503F">
              <w:rPr>
                <w:sz w:val="24"/>
                <w:szCs w:val="24"/>
                <w:lang w:val="cs-CZ"/>
              </w:rPr>
              <w:t>jděte se po louce ještě jednou.</w:t>
            </w:r>
          </w:p>
          <w:p w14:paraId="36C4BEC2" w14:textId="2CB69EAC" w:rsidR="625D7CEA" w:rsidRPr="00E4503F" w:rsidRDefault="625D7CEA" w:rsidP="625D7CE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34BAC984" w14:textId="4633F70A" w:rsidR="00D058BA" w:rsidRPr="00E4503F" w:rsidRDefault="009E65CA" w:rsidP="625D7CEA">
            <w:pPr>
              <w:pStyle w:val="Odstavecseseznamem"/>
              <w:numPr>
                <w:ilvl w:val="0"/>
                <w:numId w:val="1"/>
              </w:numPr>
              <w:rPr>
                <w:b/>
                <w:bCs/>
                <w:sz w:val="24"/>
                <w:szCs w:val="24"/>
                <w:lang w:val="cs-CZ"/>
              </w:rPr>
            </w:pPr>
            <w:r w:rsidRPr="00E4503F">
              <w:rPr>
                <w:b/>
                <w:bCs/>
                <w:sz w:val="24"/>
                <w:szCs w:val="24"/>
                <w:lang w:val="cs-CZ"/>
              </w:rPr>
              <w:t xml:space="preserve">Poznáte </w:t>
            </w:r>
            <w:r w:rsidR="00F30548" w:rsidRPr="00E4503F">
              <w:rPr>
                <w:b/>
                <w:bCs/>
                <w:sz w:val="24"/>
                <w:szCs w:val="24"/>
                <w:lang w:val="cs-CZ"/>
              </w:rPr>
              <w:t>živočichy a rostliny</w:t>
            </w:r>
            <w:r w:rsidRPr="00E4503F">
              <w:rPr>
                <w:b/>
                <w:bCs/>
                <w:sz w:val="24"/>
                <w:szCs w:val="24"/>
                <w:lang w:val="cs-CZ"/>
              </w:rPr>
              <w:t xml:space="preserve"> na obrázcích</w:t>
            </w:r>
            <w:r w:rsidR="0B7E8D9B" w:rsidRPr="00E4503F">
              <w:rPr>
                <w:b/>
                <w:bCs/>
                <w:sz w:val="24"/>
                <w:szCs w:val="24"/>
                <w:lang w:val="cs-CZ"/>
              </w:rPr>
              <w:t>?</w:t>
            </w:r>
            <w:r w:rsidR="0097566B" w:rsidRPr="00E4503F">
              <w:rPr>
                <w:b/>
                <w:bCs/>
                <w:sz w:val="24"/>
                <w:szCs w:val="24"/>
                <w:lang w:val="cs-CZ"/>
              </w:rPr>
              <w:t xml:space="preserve"> Napiš</w:t>
            </w:r>
            <w:r w:rsidR="00F30548" w:rsidRPr="00E4503F">
              <w:rPr>
                <w:b/>
                <w:bCs/>
                <w:sz w:val="24"/>
                <w:szCs w:val="24"/>
                <w:lang w:val="cs-CZ"/>
              </w:rPr>
              <w:t>te,</w:t>
            </w:r>
            <w:r w:rsidR="0097566B" w:rsidRPr="00E4503F">
              <w:rPr>
                <w:b/>
                <w:bCs/>
                <w:sz w:val="24"/>
                <w:szCs w:val="24"/>
                <w:lang w:val="cs-CZ"/>
              </w:rPr>
              <w:t xml:space="preserve"> co </w:t>
            </w:r>
            <w:r w:rsidR="00F30548" w:rsidRPr="00E4503F">
              <w:rPr>
                <w:b/>
                <w:bCs/>
                <w:sz w:val="24"/>
                <w:szCs w:val="24"/>
                <w:lang w:val="cs-CZ"/>
              </w:rPr>
              <w:t>jste se o nich</w:t>
            </w:r>
            <w:r w:rsidR="0097566B" w:rsidRPr="00E4503F">
              <w:rPr>
                <w:b/>
                <w:bCs/>
                <w:sz w:val="24"/>
                <w:szCs w:val="24"/>
                <w:lang w:val="cs-CZ"/>
              </w:rPr>
              <w:t xml:space="preserve"> dozvěděl</w:t>
            </w:r>
            <w:r w:rsidR="00F30548" w:rsidRPr="00E4503F">
              <w:rPr>
                <w:b/>
                <w:bCs/>
                <w:sz w:val="24"/>
                <w:szCs w:val="24"/>
                <w:lang w:val="cs-CZ"/>
              </w:rPr>
              <w:t>i</w:t>
            </w:r>
            <w:r w:rsidR="00EC353A" w:rsidRPr="00E4503F">
              <w:rPr>
                <w:b/>
                <w:bCs/>
                <w:sz w:val="24"/>
                <w:szCs w:val="24"/>
                <w:lang w:val="cs-CZ"/>
              </w:rPr>
              <w:t>.</w:t>
            </w:r>
          </w:p>
          <w:p w14:paraId="2DF1ECD1" w14:textId="3DD39F52" w:rsidR="00D058BA" w:rsidRPr="00E4503F" w:rsidRDefault="00D058BA" w:rsidP="625D7CEA">
            <w:pPr>
              <w:rPr>
                <w:sz w:val="24"/>
                <w:szCs w:val="24"/>
                <w:lang w:val="cs-CZ"/>
              </w:rPr>
            </w:pPr>
          </w:p>
          <w:p w14:paraId="77B56EFC" w14:textId="7691533F" w:rsidR="00D058BA" w:rsidRPr="00E4503F" w:rsidRDefault="0B7E8D9B" w:rsidP="1E8881B4">
            <w:pPr>
              <w:rPr>
                <w:sz w:val="24"/>
                <w:szCs w:val="24"/>
                <w:lang w:val="cs-CZ"/>
              </w:rPr>
            </w:pPr>
            <w:r w:rsidRPr="00E4503F">
              <w:rPr>
                <w:sz w:val="24"/>
                <w:szCs w:val="24"/>
                <w:lang w:val="cs-CZ"/>
              </w:rPr>
              <w:t xml:space="preserve"> </w:t>
            </w:r>
            <w:r w:rsidR="00EC353A" w:rsidRPr="00E4503F">
              <w:rPr>
                <w:sz w:val="24"/>
                <w:szCs w:val="24"/>
                <w:lang w:val="cs-CZ"/>
              </w:rPr>
              <w:t xml:space="preserve"> </w:t>
            </w:r>
          </w:p>
          <w:p w14:paraId="0F63C2AB" w14:textId="54819BC1" w:rsidR="00288DC1" w:rsidRPr="00E4503F" w:rsidRDefault="6AD10033" w:rsidP="625D7CEA">
            <w:pPr>
              <w:ind w:left="720"/>
              <w:rPr>
                <w:sz w:val="24"/>
                <w:szCs w:val="24"/>
                <w:lang w:val="cs-CZ"/>
              </w:rPr>
            </w:pPr>
            <w:r w:rsidRPr="00E4503F">
              <w:rPr>
                <w:noProof/>
                <w:sz w:val="24"/>
                <w:szCs w:val="24"/>
                <w:lang w:val="cs-CZ"/>
              </w:rPr>
              <w:drawing>
                <wp:inline distT="0" distB="0" distL="0" distR="0" wp14:anchorId="71BF6B48" wp14:editId="31206844">
                  <wp:extent cx="2656800" cy="2005200"/>
                  <wp:effectExtent l="0" t="0" r="0" b="0"/>
                  <wp:docPr id="410333192" name="Obrázek 410333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800" cy="20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B35CB" w:rsidRPr="00E4503F">
              <w:rPr>
                <w:sz w:val="24"/>
                <w:szCs w:val="24"/>
                <w:lang w:val="cs-CZ"/>
              </w:rPr>
              <w:t xml:space="preserve">         </w:t>
            </w:r>
            <w:r w:rsidR="00288DC1" w:rsidRPr="00E4503F">
              <w:rPr>
                <w:noProof/>
                <w:sz w:val="24"/>
                <w:szCs w:val="24"/>
                <w:lang w:val="cs-CZ"/>
              </w:rPr>
              <w:drawing>
                <wp:inline distT="0" distB="0" distL="0" distR="0" wp14:anchorId="557F93C7" wp14:editId="479E569F">
                  <wp:extent cx="2660799" cy="2035534"/>
                  <wp:effectExtent l="0" t="0" r="6350" b="3175"/>
                  <wp:docPr id="1588158686" name="Obrázek 1588158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454" cy="204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41261E" w14:textId="5D5FFFB3" w:rsidR="000B35CB" w:rsidRPr="00E4503F" w:rsidRDefault="000B35CB" w:rsidP="625D7CEA">
            <w:pPr>
              <w:ind w:left="720"/>
              <w:rPr>
                <w:sz w:val="24"/>
                <w:szCs w:val="24"/>
                <w:lang w:val="cs-CZ"/>
              </w:rPr>
            </w:pPr>
          </w:p>
          <w:p w14:paraId="46E155B6" w14:textId="4DA1FF3B" w:rsidR="000B35CB" w:rsidRPr="00E4503F" w:rsidRDefault="000B35CB" w:rsidP="625D7CEA">
            <w:pPr>
              <w:ind w:left="720"/>
              <w:rPr>
                <w:sz w:val="24"/>
                <w:szCs w:val="24"/>
                <w:lang w:val="cs-CZ"/>
              </w:rPr>
            </w:pPr>
          </w:p>
          <w:p w14:paraId="5AC96BA6" w14:textId="7C33AAC0" w:rsidR="000B35CB" w:rsidRPr="00E4503F" w:rsidRDefault="000B35CB" w:rsidP="625D7CEA">
            <w:pPr>
              <w:ind w:left="720"/>
              <w:rPr>
                <w:sz w:val="24"/>
                <w:szCs w:val="24"/>
                <w:lang w:val="cs-CZ"/>
              </w:rPr>
            </w:pPr>
          </w:p>
          <w:p w14:paraId="652A73B8" w14:textId="28A6504F" w:rsidR="000B35CB" w:rsidRPr="00E4503F" w:rsidRDefault="000B35CB" w:rsidP="625D7CEA">
            <w:pPr>
              <w:ind w:left="720"/>
              <w:rPr>
                <w:sz w:val="24"/>
                <w:szCs w:val="24"/>
                <w:lang w:val="cs-CZ"/>
              </w:rPr>
            </w:pPr>
          </w:p>
          <w:p w14:paraId="0F63A0D9" w14:textId="7C1E5682" w:rsidR="000B35CB" w:rsidRPr="00E4503F" w:rsidRDefault="000B35CB" w:rsidP="625D7CEA">
            <w:pPr>
              <w:ind w:left="720"/>
              <w:rPr>
                <w:sz w:val="24"/>
                <w:szCs w:val="24"/>
                <w:lang w:val="cs-CZ"/>
              </w:rPr>
            </w:pPr>
          </w:p>
          <w:p w14:paraId="32E9A37A" w14:textId="483148AD" w:rsidR="000B35CB" w:rsidRPr="00E4503F" w:rsidRDefault="000B35CB" w:rsidP="625D7CEA">
            <w:pPr>
              <w:ind w:left="720"/>
              <w:rPr>
                <w:sz w:val="24"/>
                <w:szCs w:val="24"/>
                <w:lang w:val="cs-CZ"/>
              </w:rPr>
            </w:pPr>
          </w:p>
          <w:p w14:paraId="25BDE805" w14:textId="017AD320" w:rsidR="000B35CB" w:rsidRPr="00E4503F" w:rsidRDefault="000B35CB" w:rsidP="625D7CEA">
            <w:pPr>
              <w:ind w:left="720"/>
              <w:rPr>
                <w:sz w:val="24"/>
                <w:szCs w:val="24"/>
                <w:lang w:val="cs-CZ"/>
              </w:rPr>
            </w:pPr>
          </w:p>
          <w:p w14:paraId="600214CA" w14:textId="4AE482FE" w:rsidR="000B35CB" w:rsidRPr="00E4503F" w:rsidRDefault="000B35CB" w:rsidP="625D7CEA">
            <w:pPr>
              <w:ind w:left="720"/>
              <w:rPr>
                <w:sz w:val="24"/>
                <w:szCs w:val="24"/>
                <w:lang w:val="cs-CZ"/>
              </w:rPr>
            </w:pPr>
          </w:p>
          <w:p w14:paraId="3B822802" w14:textId="0B45B77C" w:rsidR="000B35CB" w:rsidRPr="00E4503F" w:rsidRDefault="000B35CB" w:rsidP="625D7CEA">
            <w:pPr>
              <w:ind w:left="720"/>
              <w:rPr>
                <w:sz w:val="24"/>
                <w:szCs w:val="24"/>
                <w:lang w:val="cs-CZ"/>
              </w:rPr>
            </w:pPr>
          </w:p>
          <w:p w14:paraId="0C9CD2F6" w14:textId="7755E2B5" w:rsidR="000B35CB" w:rsidRPr="00E4503F" w:rsidRDefault="000B35CB" w:rsidP="625D7CEA">
            <w:pPr>
              <w:ind w:left="720"/>
              <w:rPr>
                <w:sz w:val="24"/>
                <w:szCs w:val="24"/>
                <w:lang w:val="cs-CZ"/>
              </w:rPr>
            </w:pPr>
          </w:p>
          <w:p w14:paraId="34E73490" w14:textId="24D84710" w:rsidR="000B35CB" w:rsidRPr="00E4503F" w:rsidRDefault="000B35CB" w:rsidP="625D7CEA">
            <w:pPr>
              <w:ind w:left="720"/>
              <w:rPr>
                <w:sz w:val="24"/>
                <w:szCs w:val="24"/>
                <w:lang w:val="cs-CZ"/>
              </w:rPr>
            </w:pPr>
          </w:p>
          <w:p w14:paraId="182B06FC" w14:textId="34C91DA7" w:rsidR="000B35CB" w:rsidRPr="00E4503F" w:rsidRDefault="000B35CB" w:rsidP="625D7CEA">
            <w:pPr>
              <w:ind w:left="720"/>
              <w:rPr>
                <w:sz w:val="24"/>
                <w:szCs w:val="24"/>
                <w:lang w:val="cs-CZ"/>
              </w:rPr>
            </w:pPr>
          </w:p>
          <w:p w14:paraId="228350A2" w14:textId="22B91CD6" w:rsidR="000B35CB" w:rsidRPr="00E4503F" w:rsidRDefault="000B35CB" w:rsidP="625D7CEA">
            <w:pPr>
              <w:ind w:left="720"/>
              <w:rPr>
                <w:sz w:val="24"/>
                <w:szCs w:val="24"/>
                <w:lang w:val="cs-CZ"/>
              </w:rPr>
            </w:pPr>
          </w:p>
          <w:p w14:paraId="32940A3F" w14:textId="7459D7D1" w:rsidR="000B35CB" w:rsidRPr="00E4503F" w:rsidRDefault="000B35CB" w:rsidP="625D7CEA">
            <w:pPr>
              <w:ind w:left="720"/>
              <w:rPr>
                <w:sz w:val="24"/>
                <w:szCs w:val="24"/>
                <w:lang w:val="cs-CZ"/>
              </w:rPr>
            </w:pPr>
          </w:p>
          <w:p w14:paraId="309BF05B" w14:textId="48FDA3B4" w:rsidR="000B35CB" w:rsidRPr="00E4503F" w:rsidRDefault="000B35CB" w:rsidP="625D7CEA">
            <w:pPr>
              <w:ind w:left="720"/>
              <w:rPr>
                <w:sz w:val="24"/>
                <w:szCs w:val="24"/>
                <w:lang w:val="cs-CZ"/>
              </w:rPr>
            </w:pPr>
          </w:p>
          <w:p w14:paraId="457E13F8" w14:textId="10D0FA4C" w:rsidR="00D33C19" w:rsidRPr="00E4503F" w:rsidRDefault="00D33C19" w:rsidP="625D7CEA">
            <w:pPr>
              <w:ind w:left="720"/>
              <w:rPr>
                <w:sz w:val="24"/>
                <w:szCs w:val="24"/>
                <w:lang w:val="cs-CZ"/>
              </w:rPr>
            </w:pPr>
          </w:p>
          <w:p w14:paraId="3C1EE9FC" w14:textId="0903411E" w:rsidR="00D33C19" w:rsidRPr="00E4503F" w:rsidRDefault="00D33C19" w:rsidP="625D7CEA">
            <w:pPr>
              <w:ind w:left="720"/>
              <w:rPr>
                <w:sz w:val="24"/>
                <w:szCs w:val="24"/>
                <w:lang w:val="cs-CZ"/>
              </w:rPr>
            </w:pPr>
          </w:p>
          <w:p w14:paraId="5CE5C3D5" w14:textId="7596BB76" w:rsidR="00D33C19" w:rsidRPr="00E4503F" w:rsidRDefault="00D33C19" w:rsidP="625D7CEA">
            <w:pPr>
              <w:ind w:left="720"/>
              <w:rPr>
                <w:sz w:val="24"/>
                <w:szCs w:val="24"/>
                <w:lang w:val="cs-CZ"/>
              </w:rPr>
            </w:pPr>
          </w:p>
          <w:p w14:paraId="32A28C16" w14:textId="20E50954" w:rsidR="00D33C19" w:rsidRPr="00E4503F" w:rsidRDefault="00D33C19" w:rsidP="625D7CEA">
            <w:pPr>
              <w:ind w:left="720"/>
              <w:rPr>
                <w:sz w:val="24"/>
                <w:szCs w:val="24"/>
                <w:lang w:val="cs-CZ"/>
              </w:rPr>
            </w:pPr>
          </w:p>
          <w:p w14:paraId="1A6F35D8" w14:textId="3771557E" w:rsidR="00D33C19" w:rsidRPr="00E4503F" w:rsidRDefault="00D33C19" w:rsidP="00E4503F">
            <w:pPr>
              <w:rPr>
                <w:sz w:val="24"/>
                <w:szCs w:val="24"/>
                <w:lang w:val="cs-CZ"/>
              </w:rPr>
            </w:pPr>
          </w:p>
          <w:p w14:paraId="11E99B31" w14:textId="77777777" w:rsidR="00D33C19" w:rsidRPr="00E4503F" w:rsidRDefault="00D33C19" w:rsidP="625D7CEA">
            <w:pPr>
              <w:ind w:left="720"/>
              <w:rPr>
                <w:sz w:val="24"/>
                <w:szCs w:val="24"/>
                <w:lang w:val="cs-CZ"/>
              </w:rPr>
            </w:pPr>
          </w:p>
          <w:p w14:paraId="3DB841D6" w14:textId="123CF5A6" w:rsidR="47735E20" w:rsidRPr="00E4503F" w:rsidRDefault="476D3D2F" w:rsidP="625D7CEA">
            <w:pPr>
              <w:ind w:left="720"/>
              <w:rPr>
                <w:sz w:val="24"/>
                <w:szCs w:val="24"/>
                <w:lang w:val="cs-CZ"/>
              </w:rPr>
            </w:pPr>
            <w:r w:rsidRPr="00E4503F">
              <w:rPr>
                <w:noProof/>
                <w:sz w:val="24"/>
                <w:szCs w:val="24"/>
                <w:lang w:val="cs-CZ"/>
              </w:rPr>
              <w:lastRenderedPageBreak/>
              <w:drawing>
                <wp:inline distT="0" distB="0" distL="0" distR="0" wp14:anchorId="4622A15C" wp14:editId="022EB27A">
                  <wp:extent cx="2647785" cy="1596842"/>
                  <wp:effectExtent l="0" t="0" r="635" b="3810"/>
                  <wp:docPr id="648178982" name="Obrázek 648178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544" cy="1614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B35CB" w:rsidRPr="00E4503F">
              <w:rPr>
                <w:sz w:val="24"/>
                <w:szCs w:val="24"/>
                <w:lang w:val="cs-CZ"/>
              </w:rPr>
              <w:t xml:space="preserve">            </w:t>
            </w:r>
            <w:r w:rsidR="47735E20" w:rsidRPr="00E4503F">
              <w:rPr>
                <w:noProof/>
                <w:sz w:val="24"/>
                <w:szCs w:val="24"/>
                <w:lang w:val="cs-CZ"/>
              </w:rPr>
              <w:drawing>
                <wp:inline distT="0" distB="0" distL="0" distR="0" wp14:anchorId="1638F7CE" wp14:editId="5880435D">
                  <wp:extent cx="1995777" cy="1604813"/>
                  <wp:effectExtent l="0" t="0" r="5080" b="0"/>
                  <wp:docPr id="1718036903" name="Obrázek 1718036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729" cy="1618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A8A796" w14:textId="2C320DDE" w:rsidR="007E4613" w:rsidRPr="00E4503F" w:rsidRDefault="007E4613" w:rsidP="625D7CEA">
            <w:pPr>
              <w:ind w:left="720"/>
              <w:rPr>
                <w:sz w:val="24"/>
                <w:szCs w:val="24"/>
                <w:lang w:val="cs-CZ"/>
              </w:rPr>
            </w:pPr>
          </w:p>
          <w:p w14:paraId="174AD877" w14:textId="2D5F0667" w:rsidR="007E4613" w:rsidRPr="00E4503F" w:rsidRDefault="007E4613" w:rsidP="625D7CEA">
            <w:pPr>
              <w:ind w:left="720"/>
              <w:rPr>
                <w:sz w:val="24"/>
                <w:szCs w:val="24"/>
                <w:lang w:val="cs-CZ"/>
              </w:rPr>
            </w:pPr>
          </w:p>
          <w:p w14:paraId="7D6C768B" w14:textId="450CA583" w:rsidR="007E4613" w:rsidRPr="00E4503F" w:rsidRDefault="007E4613" w:rsidP="00E4503F">
            <w:pPr>
              <w:rPr>
                <w:sz w:val="24"/>
                <w:szCs w:val="24"/>
                <w:lang w:val="cs-CZ"/>
              </w:rPr>
            </w:pPr>
          </w:p>
          <w:p w14:paraId="1136658A" w14:textId="6EE21587" w:rsidR="007E4613" w:rsidRPr="00E4503F" w:rsidRDefault="007E4613" w:rsidP="625D7CEA">
            <w:pPr>
              <w:ind w:left="720"/>
              <w:rPr>
                <w:sz w:val="24"/>
                <w:szCs w:val="24"/>
                <w:lang w:val="cs-CZ"/>
              </w:rPr>
            </w:pPr>
          </w:p>
          <w:p w14:paraId="7260D74C" w14:textId="0830772C" w:rsidR="007E4613" w:rsidRPr="00E4503F" w:rsidRDefault="007E4613" w:rsidP="625D7CEA">
            <w:pPr>
              <w:ind w:left="720"/>
              <w:rPr>
                <w:sz w:val="24"/>
                <w:szCs w:val="24"/>
                <w:lang w:val="cs-CZ"/>
              </w:rPr>
            </w:pPr>
          </w:p>
          <w:p w14:paraId="46589080" w14:textId="4EAC5D35" w:rsidR="007E4613" w:rsidRPr="00E4503F" w:rsidRDefault="007E4613" w:rsidP="625D7CEA">
            <w:pPr>
              <w:ind w:left="720"/>
              <w:rPr>
                <w:sz w:val="24"/>
                <w:szCs w:val="24"/>
                <w:lang w:val="cs-CZ"/>
              </w:rPr>
            </w:pPr>
          </w:p>
          <w:p w14:paraId="64091E75" w14:textId="2EDB6CBD" w:rsidR="625D7CEA" w:rsidRPr="00E4503F" w:rsidRDefault="625D7CEA" w:rsidP="625D7CEA">
            <w:pPr>
              <w:ind w:left="720"/>
              <w:rPr>
                <w:sz w:val="24"/>
                <w:szCs w:val="24"/>
                <w:lang w:val="cs-CZ"/>
              </w:rPr>
            </w:pPr>
          </w:p>
          <w:p w14:paraId="32E7614F" w14:textId="1C01FB01" w:rsidR="003B7A75" w:rsidRPr="00E4503F" w:rsidRDefault="003B7A75" w:rsidP="625D7CEA">
            <w:pPr>
              <w:ind w:left="720"/>
              <w:rPr>
                <w:sz w:val="24"/>
                <w:szCs w:val="24"/>
                <w:lang w:val="cs-CZ"/>
              </w:rPr>
            </w:pPr>
          </w:p>
          <w:p w14:paraId="13071894" w14:textId="1246969F" w:rsidR="002E4984" w:rsidRPr="00E4503F" w:rsidRDefault="002E4984" w:rsidP="625D7CEA">
            <w:pPr>
              <w:ind w:left="720"/>
              <w:rPr>
                <w:sz w:val="24"/>
                <w:szCs w:val="24"/>
                <w:lang w:val="cs-CZ"/>
              </w:rPr>
            </w:pPr>
          </w:p>
          <w:p w14:paraId="390D15B9" w14:textId="77777777" w:rsidR="002E4984" w:rsidRPr="00E4503F" w:rsidRDefault="002E4984" w:rsidP="625D7CEA">
            <w:pPr>
              <w:ind w:left="720"/>
              <w:rPr>
                <w:sz w:val="24"/>
                <w:szCs w:val="24"/>
                <w:lang w:val="cs-CZ"/>
              </w:rPr>
            </w:pPr>
          </w:p>
          <w:p w14:paraId="42C463DF" w14:textId="77777777" w:rsidR="003B7A75" w:rsidRPr="00E4503F" w:rsidRDefault="003B7A75" w:rsidP="625D7CEA">
            <w:pPr>
              <w:ind w:left="720"/>
              <w:rPr>
                <w:sz w:val="24"/>
                <w:szCs w:val="24"/>
                <w:lang w:val="cs-CZ"/>
              </w:rPr>
            </w:pPr>
          </w:p>
          <w:p w14:paraId="15302178" w14:textId="42C10FD0" w:rsidR="00B27AF8" w:rsidRPr="00E4503F" w:rsidRDefault="00B27AF8" w:rsidP="625D7CEA">
            <w:pPr>
              <w:pStyle w:val="Odstavecseseznamem"/>
              <w:numPr>
                <w:ilvl w:val="0"/>
                <w:numId w:val="1"/>
              </w:numPr>
              <w:rPr>
                <w:b/>
                <w:bCs/>
                <w:sz w:val="24"/>
                <w:szCs w:val="24"/>
                <w:lang w:val="cs-CZ"/>
              </w:rPr>
            </w:pPr>
            <w:r w:rsidRPr="00E4503F">
              <w:rPr>
                <w:b/>
                <w:bCs/>
                <w:sz w:val="24"/>
                <w:szCs w:val="24"/>
                <w:lang w:val="cs-CZ"/>
              </w:rPr>
              <w:t>Doplňte přirovnání</w:t>
            </w:r>
          </w:p>
          <w:p w14:paraId="0388890A" w14:textId="77777777" w:rsidR="00B27AF8" w:rsidRPr="00E4503F" w:rsidRDefault="00B27AF8" w:rsidP="00B27AF8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62A344EA" w14:textId="5A6CEFE6" w:rsidR="47735E20" w:rsidRPr="00E4503F" w:rsidRDefault="00B27AF8" w:rsidP="00B27AF8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  <w:r w:rsidRPr="00E4503F">
              <w:rPr>
                <w:b/>
                <w:bCs/>
                <w:sz w:val="24"/>
                <w:szCs w:val="24"/>
                <w:lang w:val="cs-CZ"/>
              </w:rPr>
              <w:t xml:space="preserve">Má oči modré </w:t>
            </w:r>
            <w:r w:rsidR="47735E20" w:rsidRPr="00E4503F">
              <w:rPr>
                <w:b/>
                <w:bCs/>
                <w:sz w:val="24"/>
                <w:szCs w:val="24"/>
                <w:lang w:val="cs-CZ"/>
              </w:rPr>
              <w:t>jako</w:t>
            </w:r>
            <w:r w:rsidRPr="00E4503F">
              <w:rPr>
                <w:b/>
                <w:bCs/>
                <w:sz w:val="24"/>
                <w:szCs w:val="24"/>
                <w:lang w:val="cs-CZ"/>
              </w:rPr>
              <w:t xml:space="preserve"> </w:t>
            </w:r>
            <w:r w:rsidR="47735E20" w:rsidRPr="00E4503F">
              <w:rPr>
                <w:b/>
                <w:bCs/>
                <w:sz w:val="24"/>
                <w:szCs w:val="24"/>
                <w:lang w:val="cs-CZ"/>
              </w:rPr>
              <w:t>.......</w:t>
            </w:r>
            <w:r w:rsidRPr="00E4503F">
              <w:rPr>
                <w:b/>
                <w:bCs/>
                <w:sz w:val="24"/>
                <w:szCs w:val="24"/>
                <w:lang w:val="cs-CZ"/>
              </w:rPr>
              <w:t>...........................................</w:t>
            </w:r>
          </w:p>
          <w:p w14:paraId="36894C84" w14:textId="4F837D8D" w:rsidR="625D7CEA" w:rsidRPr="00E4503F" w:rsidRDefault="625D7CEA" w:rsidP="625D7CEA">
            <w:pPr>
              <w:ind w:left="720"/>
              <w:rPr>
                <w:sz w:val="24"/>
                <w:szCs w:val="24"/>
                <w:lang w:val="cs-CZ"/>
              </w:rPr>
            </w:pPr>
          </w:p>
          <w:p w14:paraId="66D2000A" w14:textId="52990F00" w:rsidR="00D058BA" w:rsidRPr="00E4503F" w:rsidRDefault="2838BFF3" w:rsidP="625D7CEA">
            <w:pPr>
              <w:pStyle w:val="Odstavecseseznamem"/>
              <w:numPr>
                <w:ilvl w:val="0"/>
                <w:numId w:val="1"/>
              </w:numPr>
              <w:rPr>
                <w:b/>
                <w:bCs/>
                <w:sz w:val="24"/>
                <w:szCs w:val="24"/>
                <w:lang w:val="cs-CZ"/>
              </w:rPr>
            </w:pPr>
            <w:r w:rsidRPr="00E4503F">
              <w:rPr>
                <w:b/>
                <w:bCs/>
                <w:sz w:val="24"/>
                <w:szCs w:val="24"/>
                <w:lang w:val="cs-CZ"/>
              </w:rPr>
              <w:t>Kde by</w:t>
            </w:r>
            <w:r w:rsidR="6F7D6F61" w:rsidRPr="00E4503F">
              <w:rPr>
                <w:b/>
                <w:bCs/>
                <w:sz w:val="24"/>
                <w:szCs w:val="24"/>
                <w:lang w:val="cs-CZ"/>
              </w:rPr>
              <w:t>s</w:t>
            </w:r>
            <w:r w:rsidR="00B27AF8" w:rsidRPr="00E4503F">
              <w:rPr>
                <w:b/>
                <w:bCs/>
                <w:sz w:val="24"/>
                <w:szCs w:val="24"/>
                <w:lang w:val="cs-CZ"/>
              </w:rPr>
              <w:t>te</w:t>
            </w:r>
            <w:r w:rsidRPr="00E4503F">
              <w:rPr>
                <w:b/>
                <w:bCs/>
                <w:sz w:val="24"/>
                <w:szCs w:val="24"/>
                <w:lang w:val="cs-CZ"/>
              </w:rPr>
              <w:t xml:space="preserve"> hledal</w:t>
            </w:r>
            <w:r w:rsidR="00B27AF8" w:rsidRPr="00E4503F">
              <w:rPr>
                <w:b/>
                <w:bCs/>
                <w:sz w:val="24"/>
                <w:szCs w:val="24"/>
                <w:lang w:val="cs-CZ"/>
              </w:rPr>
              <w:t>i</w:t>
            </w:r>
            <w:r w:rsidRPr="00E4503F">
              <w:rPr>
                <w:b/>
                <w:bCs/>
                <w:sz w:val="24"/>
                <w:szCs w:val="24"/>
                <w:lang w:val="cs-CZ"/>
              </w:rPr>
              <w:t xml:space="preserve"> </w:t>
            </w:r>
            <w:r w:rsidR="00B27AF8" w:rsidRPr="00E4503F">
              <w:rPr>
                <w:b/>
                <w:bCs/>
                <w:sz w:val="24"/>
                <w:szCs w:val="24"/>
                <w:lang w:val="cs-CZ"/>
              </w:rPr>
              <w:t>rostlinu, která se jmenuje kruštík bahenní?</w:t>
            </w:r>
          </w:p>
          <w:p w14:paraId="6B5D67A5" w14:textId="1D38F3E5" w:rsidR="625D7CEA" w:rsidRPr="00E4503F" w:rsidRDefault="625D7CEA" w:rsidP="625D7CEA">
            <w:pPr>
              <w:rPr>
                <w:sz w:val="24"/>
                <w:szCs w:val="24"/>
                <w:lang w:val="cs-CZ"/>
              </w:rPr>
            </w:pPr>
          </w:p>
          <w:p w14:paraId="61EBE264" w14:textId="0AD7A5CC" w:rsidR="625D7CEA" w:rsidRPr="00E4503F" w:rsidRDefault="625D7CEA" w:rsidP="625D7CEA">
            <w:pPr>
              <w:rPr>
                <w:sz w:val="24"/>
                <w:szCs w:val="24"/>
                <w:lang w:val="cs-CZ"/>
              </w:rPr>
            </w:pPr>
          </w:p>
          <w:p w14:paraId="49F5870E" w14:textId="59780821" w:rsidR="625D7CEA" w:rsidRPr="00E4503F" w:rsidRDefault="625D7CEA" w:rsidP="625D7CEA">
            <w:pPr>
              <w:rPr>
                <w:sz w:val="24"/>
                <w:szCs w:val="24"/>
                <w:lang w:val="cs-CZ"/>
              </w:rPr>
            </w:pPr>
          </w:p>
          <w:p w14:paraId="30BA9F43" w14:textId="7F911280" w:rsidR="625D7CEA" w:rsidRPr="00E4503F" w:rsidRDefault="625D7CEA" w:rsidP="625D7CE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1A75D050" w14:textId="6555C2DB" w:rsidR="1AFFCA53" w:rsidRPr="00E4503F" w:rsidRDefault="00AD2EE4" w:rsidP="625D7CEA">
            <w:pPr>
              <w:pStyle w:val="Odstavecseseznamem"/>
              <w:numPr>
                <w:ilvl w:val="0"/>
                <w:numId w:val="1"/>
              </w:numPr>
              <w:rPr>
                <w:b/>
                <w:bCs/>
                <w:sz w:val="24"/>
                <w:szCs w:val="24"/>
                <w:lang w:val="cs-CZ"/>
              </w:rPr>
            </w:pPr>
            <w:r w:rsidRPr="00E4503F">
              <w:rPr>
                <w:b/>
                <w:bCs/>
                <w:sz w:val="24"/>
                <w:szCs w:val="24"/>
                <w:lang w:val="cs-CZ"/>
              </w:rPr>
              <w:t>Kdo nebo co je krutihlav obecný? C</w:t>
            </w:r>
            <w:r w:rsidR="1AFFCA53" w:rsidRPr="00E4503F">
              <w:rPr>
                <w:b/>
                <w:bCs/>
                <w:sz w:val="24"/>
                <w:szCs w:val="24"/>
                <w:lang w:val="cs-CZ"/>
              </w:rPr>
              <w:t xml:space="preserve">o </w:t>
            </w:r>
            <w:r w:rsidRPr="00E4503F">
              <w:rPr>
                <w:b/>
                <w:bCs/>
                <w:sz w:val="24"/>
                <w:szCs w:val="24"/>
                <w:lang w:val="cs-CZ"/>
              </w:rPr>
              <w:t>jste se o něm dozvěděli</w:t>
            </w:r>
            <w:r w:rsidR="00EC353A" w:rsidRPr="00E4503F">
              <w:rPr>
                <w:b/>
                <w:bCs/>
                <w:sz w:val="24"/>
                <w:szCs w:val="24"/>
                <w:lang w:val="cs-CZ"/>
              </w:rPr>
              <w:t>?</w:t>
            </w:r>
          </w:p>
          <w:p w14:paraId="5C5CFFC5" w14:textId="0AFB5261" w:rsidR="625D7CEA" w:rsidRPr="00E4503F" w:rsidRDefault="625D7CEA" w:rsidP="625D7CE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791C3E79" w14:textId="6D907812" w:rsidR="625D7CEA" w:rsidRPr="00E4503F" w:rsidRDefault="625D7CEA" w:rsidP="625D7CE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1A7C6A2B" w14:textId="06D1B85F" w:rsidR="625D7CEA" w:rsidRPr="00E4503F" w:rsidRDefault="625D7CEA" w:rsidP="625D7CE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426DE592" w14:textId="3E7BAD66" w:rsidR="625D7CEA" w:rsidRPr="00E4503F" w:rsidRDefault="625D7CEA" w:rsidP="625D7CE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6BF5A956" w14:textId="54E5A012" w:rsidR="625D7CEA" w:rsidRPr="00E4503F" w:rsidRDefault="625D7CEA" w:rsidP="625D7CE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1265554F" w14:textId="664D4A8B" w:rsidR="787A806D" w:rsidRPr="00E4503F" w:rsidRDefault="787A806D" w:rsidP="625D7CEA">
            <w:pPr>
              <w:pStyle w:val="Odstavecseseznamem"/>
              <w:numPr>
                <w:ilvl w:val="0"/>
                <w:numId w:val="1"/>
              </w:numPr>
              <w:rPr>
                <w:b/>
                <w:bCs/>
                <w:sz w:val="24"/>
                <w:szCs w:val="24"/>
                <w:lang w:val="cs-CZ"/>
              </w:rPr>
            </w:pPr>
            <w:r w:rsidRPr="00E4503F">
              <w:rPr>
                <w:b/>
                <w:bCs/>
                <w:sz w:val="24"/>
                <w:szCs w:val="24"/>
                <w:lang w:val="cs-CZ"/>
              </w:rPr>
              <w:t xml:space="preserve">Jak přispěli horalé ke vzniku </w:t>
            </w:r>
            <w:r w:rsidR="0049083E" w:rsidRPr="00E4503F">
              <w:rPr>
                <w:b/>
                <w:bCs/>
                <w:sz w:val="24"/>
                <w:szCs w:val="24"/>
                <w:lang w:val="cs-CZ"/>
              </w:rPr>
              <w:t>květnatých horských luk</w:t>
            </w:r>
            <w:r w:rsidR="00EC353A" w:rsidRPr="00E4503F">
              <w:rPr>
                <w:b/>
                <w:bCs/>
                <w:sz w:val="24"/>
                <w:szCs w:val="24"/>
                <w:lang w:val="cs-CZ"/>
              </w:rPr>
              <w:t>?</w:t>
            </w:r>
          </w:p>
          <w:p w14:paraId="129ABEF8" w14:textId="6D84483D" w:rsidR="00D058BA" w:rsidRPr="00E4503F" w:rsidRDefault="00D058BA" w:rsidP="1E8881B4">
            <w:pPr>
              <w:ind w:left="720"/>
              <w:rPr>
                <w:sz w:val="24"/>
                <w:szCs w:val="24"/>
                <w:lang w:val="cs-CZ"/>
              </w:rPr>
            </w:pPr>
          </w:p>
          <w:p w14:paraId="42EE1C73" w14:textId="6A4D9C90" w:rsidR="00D058BA" w:rsidRPr="00E4503F" w:rsidRDefault="00D058BA" w:rsidP="1E8881B4">
            <w:pPr>
              <w:ind w:left="720"/>
              <w:rPr>
                <w:sz w:val="24"/>
                <w:szCs w:val="24"/>
                <w:lang w:val="cs-CZ"/>
              </w:rPr>
            </w:pPr>
          </w:p>
          <w:p w14:paraId="2A860513" w14:textId="36DBF055" w:rsidR="00D058BA" w:rsidRPr="00E4503F" w:rsidRDefault="00D058BA" w:rsidP="1E8881B4">
            <w:pPr>
              <w:ind w:left="720"/>
              <w:rPr>
                <w:sz w:val="24"/>
                <w:szCs w:val="24"/>
                <w:lang w:val="cs-CZ"/>
              </w:rPr>
            </w:pPr>
          </w:p>
          <w:p w14:paraId="4ABA4FD7" w14:textId="7CB222AE" w:rsidR="00D058BA" w:rsidRPr="00E4503F" w:rsidRDefault="00D058BA" w:rsidP="1E8881B4">
            <w:pPr>
              <w:ind w:left="720"/>
              <w:rPr>
                <w:sz w:val="24"/>
                <w:szCs w:val="24"/>
                <w:lang w:val="cs-CZ"/>
              </w:rPr>
            </w:pPr>
          </w:p>
          <w:p w14:paraId="2A704308" w14:textId="4F58951F" w:rsidR="00D058BA" w:rsidRPr="00E4503F" w:rsidRDefault="00D058BA" w:rsidP="003B7A75">
            <w:pPr>
              <w:rPr>
                <w:sz w:val="24"/>
                <w:szCs w:val="24"/>
                <w:lang w:val="cs-CZ"/>
              </w:rPr>
            </w:pPr>
          </w:p>
          <w:p w14:paraId="44EAFD9C" w14:textId="3C882CA5" w:rsidR="00D058BA" w:rsidRPr="00E4503F" w:rsidRDefault="00D058BA" w:rsidP="1E8881B4">
            <w:pPr>
              <w:ind w:left="720"/>
              <w:rPr>
                <w:sz w:val="24"/>
                <w:szCs w:val="24"/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B94D5A5" w14:textId="77777777" w:rsidR="00D058BA" w:rsidRPr="00E4503F" w:rsidRDefault="00D058BA">
            <w:pPr>
              <w:rPr>
                <w:sz w:val="24"/>
                <w:szCs w:val="24"/>
                <w:lang w:val="cs-CZ"/>
              </w:rPr>
            </w:pPr>
          </w:p>
        </w:tc>
        <w:tc>
          <w:tcPr>
            <w:tcW w:w="3270" w:type="dxa"/>
            <w:vMerge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DEEC669" w14:textId="77777777" w:rsidR="00D058BA" w:rsidRPr="00E4503F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  <w:lang w:val="cs-CZ"/>
              </w:rPr>
            </w:pPr>
          </w:p>
        </w:tc>
      </w:tr>
    </w:tbl>
    <w:p w14:paraId="3656B9AB" w14:textId="77777777" w:rsidR="00D058BA" w:rsidRPr="00E4503F" w:rsidRDefault="00D058BA">
      <w:pPr>
        <w:rPr>
          <w:sz w:val="24"/>
          <w:szCs w:val="24"/>
          <w:lang w:val="cs-CZ"/>
        </w:rPr>
      </w:pPr>
    </w:p>
    <w:p w14:paraId="7B1AC75E" w14:textId="25EA3E0A" w:rsidR="00F50BC1" w:rsidRPr="00E4503F" w:rsidRDefault="00B018A7" w:rsidP="00244715">
      <w:pPr>
        <w:rPr>
          <w:rFonts w:ascii="Helvetica" w:eastAsia="Times New Roman" w:hAnsi="Helvetica" w:cs="Times New Roman"/>
          <w:color w:val="444444"/>
          <w:sz w:val="24"/>
          <w:szCs w:val="24"/>
          <w:shd w:val="clear" w:color="auto" w:fill="FFFFFF"/>
          <w:lang w:val="cs-CZ"/>
        </w:rPr>
      </w:pPr>
      <w:r w:rsidRPr="00E4503F">
        <w:rPr>
          <w:rFonts w:ascii="Helvetica" w:eastAsia="Times New Roman" w:hAnsi="Helvetica" w:cs="Times New Roman"/>
          <w:noProof/>
          <w:color w:val="444444"/>
          <w:sz w:val="24"/>
          <w:szCs w:val="24"/>
          <w:shd w:val="clear" w:color="auto" w:fill="FFFFFF"/>
          <w:lang w:val="cs-CZ"/>
        </w:rPr>
        <w:drawing>
          <wp:inline distT="0" distB="0" distL="0" distR="0" wp14:anchorId="4B2F004D" wp14:editId="07777777">
            <wp:extent cx="1219200" cy="419100"/>
            <wp:effectExtent l="0" t="0" r="0" b="0"/>
            <wp:docPr id="5" name="Obrázek 5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kreslení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F04" w:rsidRPr="00E4503F">
        <w:rPr>
          <w:rFonts w:ascii="Helvetica" w:eastAsia="Times New Roman" w:hAnsi="Helvetica" w:cs="Times New Roman"/>
          <w:color w:val="444444"/>
          <w:sz w:val="24"/>
          <w:szCs w:val="24"/>
          <w:shd w:val="clear" w:color="auto" w:fill="FFFFFF"/>
          <w:lang w:val="cs-CZ"/>
        </w:rPr>
        <w:t xml:space="preserve"> </w:t>
      </w:r>
      <w:r w:rsidR="003765EB" w:rsidRPr="00E4503F">
        <w:rPr>
          <w:rFonts w:ascii="Helvetica" w:eastAsia="Times New Roman" w:hAnsi="Helvetica" w:cs="Times New Roman"/>
          <w:color w:val="444444"/>
          <w:sz w:val="24"/>
          <w:szCs w:val="24"/>
          <w:shd w:val="clear" w:color="auto" w:fill="FFFFFF"/>
          <w:lang w:val="cs-CZ"/>
        </w:rPr>
        <w:t xml:space="preserve">Autor: </w:t>
      </w:r>
      <w:r w:rsidR="00841FE0" w:rsidRPr="00E4503F">
        <w:rPr>
          <w:rFonts w:ascii="Helvetica" w:eastAsia="Times New Roman" w:hAnsi="Helvetica" w:cs="Times New Roman"/>
          <w:color w:val="444444"/>
          <w:sz w:val="24"/>
          <w:szCs w:val="24"/>
          <w:shd w:val="clear" w:color="auto" w:fill="FFFFFF"/>
          <w:lang w:val="cs-CZ"/>
        </w:rPr>
        <w:t>David Fišer</w:t>
      </w:r>
    </w:p>
    <w:p w14:paraId="45FB0818" w14:textId="5549FDD1" w:rsidR="00244715" w:rsidRPr="00E4503F" w:rsidRDefault="00244715">
      <w:pPr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E4503F">
        <w:rPr>
          <w:rFonts w:ascii="Helvetica" w:eastAsia="Times New Roman" w:hAnsi="Helvetica" w:cs="Times New Roman"/>
          <w:color w:val="444444"/>
          <w:sz w:val="24"/>
          <w:szCs w:val="24"/>
          <w:shd w:val="clear" w:color="auto" w:fill="FFFFFF"/>
          <w:lang w:val="cs-CZ"/>
        </w:rPr>
        <w:t xml:space="preserve">Toto dílo je licencováno pod licencí </w:t>
      </w:r>
      <w:proofErr w:type="spellStart"/>
      <w:r w:rsidRPr="00E4503F">
        <w:rPr>
          <w:rFonts w:ascii="Helvetica" w:eastAsia="Times New Roman" w:hAnsi="Helvetica" w:cs="Times New Roman"/>
          <w:color w:val="444444"/>
          <w:sz w:val="24"/>
          <w:szCs w:val="24"/>
          <w:shd w:val="clear" w:color="auto" w:fill="FFFFFF"/>
          <w:lang w:val="cs-CZ"/>
        </w:rPr>
        <w:t>Creative</w:t>
      </w:r>
      <w:proofErr w:type="spellEnd"/>
      <w:r w:rsidRPr="00E4503F">
        <w:rPr>
          <w:rFonts w:ascii="Helvetica" w:eastAsia="Times New Roman" w:hAnsi="Helvetica" w:cs="Times New Roman"/>
          <w:color w:val="444444"/>
          <w:sz w:val="24"/>
          <w:szCs w:val="24"/>
          <w:shd w:val="clear" w:color="auto" w:fill="FFFFFF"/>
          <w:lang w:val="cs-CZ"/>
        </w:rPr>
        <w:t xml:space="preserve"> </w:t>
      </w:r>
      <w:proofErr w:type="spellStart"/>
      <w:r w:rsidRPr="00E4503F">
        <w:rPr>
          <w:rFonts w:ascii="Helvetica" w:eastAsia="Times New Roman" w:hAnsi="Helvetica" w:cs="Times New Roman"/>
          <w:color w:val="444444"/>
          <w:sz w:val="24"/>
          <w:szCs w:val="24"/>
          <w:shd w:val="clear" w:color="auto" w:fill="FFFFFF"/>
          <w:lang w:val="cs-CZ"/>
        </w:rPr>
        <w:t>Commons</w:t>
      </w:r>
      <w:proofErr w:type="spellEnd"/>
      <w:r w:rsidRPr="00E4503F">
        <w:rPr>
          <w:rFonts w:ascii="Helvetica" w:eastAsia="Times New Roman" w:hAnsi="Helvetica" w:cs="Times New Roman"/>
          <w:color w:val="444444"/>
          <w:sz w:val="24"/>
          <w:szCs w:val="24"/>
          <w:shd w:val="clear" w:color="auto" w:fill="FFFFFF"/>
          <w:lang w:val="cs-CZ"/>
        </w:rPr>
        <w:t> [</w:t>
      </w:r>
      <w:r w:rsidR="0003573E" w:rsidRPr="00E4503F">
        <w:rPr>
          <w:rFonts w:ascii="Helvetica" w:eastAsia="Times New Roman" w:hAnsi="Helvetica" w:cs="Times New Roman"/>
          <w:color w:val="444444"/>
          <w:sz w:val="24"/>
          <w:szCs w:val="24"/>
          <w:shd w:val="clear" w:color="auto" w:fill="FFFFFF"/>
          <w:lang w:val="cs-CZ"/>
        </w:rPr>
        <w:t>CC BY-NC 4.0</w:t>
      </w:r>
      <w:r w:rsidRPr="00E4503F">
        <w:rPr>
          <w:rFonts w:ascii="Helvetica" w:eastAsia="Times New Roman" w:hAnsi="Helvetica" w:cs="Times New Roman"/>
          <w:color w:val="444444"/>
          <w:sz w:val="24"/>
          <w:szCs w:val="24"/>
          <w:shd w:val="clear" w:color="auto" w:fill="FFFFFF"/>
          <w:lang w:val="cs-CZ"/>
        </w:rPr>
        <w:t>]. Licenční podmínky navštivte na adrese [</w:t>
      </w:r>
      <w:r w:rsidR="0003573E" w:rsidRPr="00E4503F">
        <w:rPr>
          <w:rFonts w:ascii="Helvetica" w:eastAsia="Times New Roman" w:hAnsi="Helvetica" w:cs="Times New Roman"/>
          <w:color w:val="444444"/>
          <w:sz w:val="24"/>
          <w:szCs w:val="24"/>
          <w:shd w:val="clear" w:color="auto" w:fill="FFFFFF"/>
          <w:lang w:val="cs-CZ"/>
        </w:rPr>
        <w:t>https://creativecommons.org/</w:t>
      </w:r>
      <w:proofErr w:type="spellStart"/>
      <w:r w:rsidR="0003573E" w:rsidRPr="00E4503F">
        <w:rPr>
          <w:rFonts w:ascii="Helvetica" w:eastAsia="Times New Roman" w:hAnsi="Helvetica" w:cs="Times New Roman"/>
          <w:color w:val="444444"/>
          <w:sz w:val="24"/>
          <w:szCs w:val="24"/>
          <w:shd w:val="clear" w:color="auto" w:fill="FFFFFF"/>
          <w:lang w:val="cs-CZ"/>
        </w:rPr>
        <w:t>choose</w:t>
      </w:r>
      <w:proofErr w:type="spellEnd"/>
      <w:r w:rsidR="0003573E" w:rsidRPr="00E4503F">
        <w:rPr>
          <w:rFonts w:ascii="Helvetica" w:eastAsia="Times New Roman" w:hAnsi="Helvetica" w:cs="Times New Roman"/>
          <w:color w:val="444444"/>
          <w:sz w:val="24"/>
          <w:szCs w:val="24"/>
          <w:shd w:val="clear" w:color="auto" w:fill="FFFFFF"/>
          <w:lang w:val="cs-CZ"/>
        </w:rPr>
        <w:t>/?</w:t>
      </w:r>
      <w:proofErr w:type="spellStart"/>
      <w:r w:rsidR="0003573E" w:rsidRPr="00E4503F">
        <w:rPr>
          <w:rFonts w:ascii="Helvetica" w:eastAsia="Times New Roman" w:hAnsi="Helvetica" w:cs="Times New Roman"/>
          <w:color w:val="444444"/>
          <w:sz w:val="24"/>
          <w:szCs w:val="24"/>
          <w:shd w:val="clear" w:color="auto" w:fill="FFFFFF"/>
          <w:lang w:val="cs-CZ"/>
        </w:rPr>
        <w:t>lang</w:t>
      </w:r>
      <w:proofErr w:type="spellEnd"/>
      <w:r w:rsidR="0003573E" w:rsidRPr="00E4503F">
        <w:rPr>
          <w:rFonts w:ascii="Helvetica" w:eastAsia="Times New Roman" w:hAnsi="Helvetica" w:cs="Times New Roman"/>
          <w:color w:val="444444"/>
          <w:sz w:val="24"/>
          <w:szCs w:val="24"/>
          <w:shd w:val="clear" w:color="auto" w:fill="FFFFFF"/>
          <w:lang w:val="cs-CZ"/>
        </w:rPr>
        <w:t>=cs</w:t>
      </w:r>
      <w:r w:rsidRPr="00E4503F">
        <w:rPr>
          <w:rFonts w:ascii="Helvetica" w:eastAsia="Times New Roman" w:hAnsi="Helvetica" w:cs="Times New Roman"/>
          <w:color w:val="444444"/>
          <w:sz w:val="24"/>
          <w:szCs w:val="24"/>
          <w:shd w:val="clear" w:color="auto" w:fill="FFFFFF"/>
          <w:lang w:val="cs-CZ"/>
        </w:rPr>
        <w:t>].</w:t>
      </w:r>
      <w:r w:rsidR="00B018A7" w:rsidRPr="00E4503F">
        <w:rPr>
          <w:rFonts w:ascii="Helvetica" w:eastAsia="Times New Roman" w:hAnsi="Helvetica" w:cs="Times New Roman"/>
          <w:color w:val="444444"/>
          <w:sz w:val="24"/>
          <w:szCs w:val="24"/>
          <w:shd w:val="clear" w:color="auto" w:fill="FFFFFF"/>
          <w:lang w:val="cs-CZ"/>
        </w:rPr>
        <w:t xml:space="preserve"> </w:t>
      </w:r>
    </w:p>
    <w:sectPr w:rsidR="00244715" w:rsidRPr="00E4503F" w:rsidSect="00E4503F">
      <w:headerReference w:type="default" r:id="rId14"/>
      <w:pgSz w:w="11906" w:h="16838"/>
      <w:pgMar w:top="566" w:right="566" w:bottom="566" w:left="566" w:header="284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FB8FB8" w14:textId="77777777" w:rsidR="00C0777A" w:rsidRDefault="00C0777A">
      <w:r>
        <w:separator/>
      </w:r>
    </w:p>
  </w:endnote>
  <w:endnote w:type="continuationSeparator" w:id="0">
    <w:p w14:paraId="0AB3CA32" w14:textId="77777777" w:rsidR="00C0777A" w:rsidRDefault="00C077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2995E2" w14:textId="77777777" w:rsidR="00C0777A" w:rsidRDefault="00C0777A">
      <w:r>
        <w:separator/>
      </w:r>
    </w:p>
  </w:footnote>
  <w:footnote w:type="continuationSeparator" w:id="0">
    <w:p w14:paraId="00D4DD66" w14:textId="77777777" w:rsidR="00C0777A" w:rsidRDefault="00C077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CE378" w14:textId="77777777" w:rsidR="00D058BA" w:rsidRDefault="0030322C">
    <w:pPr>
      <w:rPr>
        <w:sz w:val="2"/>
        <w:szCs w:val="2"/>
      </w:rPr>
    </w:pPr>
    <w:r>
      <w:rPr>
        <w:noProof/>
        <w:lang w:val="cs-CZ"/>
      </w:rPr>
      <w:drawing>
        <wp:anchor distT="114300" distB="114300" distL="114300" distR="114300" simplePos="0" relativeHeight="251658240" behindDoc="0" locked="0" layoutInCell="1" hidden="0" allowOverlap="1" wp14:anchorId="54FFE03E" wp14:editId="07777777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1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D058BA" w14:paraId="744CFDF5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0FDD7CE7" w14:textId="61F56358" w:rsidR="00D058BA" w:rsidRDefault="006C4402">
          <w:pPr>
            <w:rPr>
              <w:b/>
            </w:rPr>
          </w:pPr>
          <w:proofErr w:type="spellStart"/>
          <w:r>
            <w:rPr>
              <w:b/>
            </w:rPr>
            <w:t>Rozkvetlá</w:t>
          </w:r>
          <w:proofErr w:type="spellEnd"/>
          <w:r>
            <w:rPr>
              <w:b/>
            </w:rPr>
            <w:t xml:space="preserve"> </w:t>
          </w:r>
          <w:proofErr w:type="spellStart"/>
          <w:r>
            <w:rPr>
              <w:b/>
            </w:rPr>
            <w:t>l</w:t>
          </w:r>
          <w:r w:rsidR="00841FE0">
            <w:rPr>
              <w:b/>
            </w:rPr>
            <w:t>ouka</w:t>
          </w:r>
          <w:proofErr w:type="spellEnd"/>
        </w:p>
        <w:p w14:paraId="6166E743" w14:textId="77777777" w:rsidR="00D058BA" w:rsidRDefault="0030322C">
          <w:pPr>
            <w:rPr>
              <w:color w:val="666666"/>
              <w:sz w:val="20"/>
              <w:szCs w:val="20"/>
            </w:rPr>
          </w:pPr>
          <w:proofErr w:type="spellStart"/>
          <w:r>
            <w:rPr>
              <w:color w:val="666666"/>
              <w:sz w:val="20"/>
              <w:szCs w:val="20"/>
            </w:rPr>
            <w:t>Pracovní</w:t>
          </w:r>
          <w:proofErr w:type="spellEnd"/>
          <w:r>
            <w:rPr>
              <w:color w:val="666666"/>
              <w:sz w:val="20"/>
              <w:szCs w:val="20"/>
            </w:rPr>
            <w:t xml:space="preserve"> list k </w:t>
          </w:r>
          <w:proofErr w:type="spellStart"/>
          <w:r>
            <w:rPr>
              <w:color w:val="666666"/>
              <w:sz w:val="20"/>
              <w:szCs w:val="20"/>
            </w:rPr>
            <w:t>samostatné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  <w:proofErr w:type="spellStart"/>
          <w:r>
            <w:rPr>
              <w:color w:val="666666"/>
              <w:sz w:val="20"/>
              <w:szCs w:val="20"/>
            </w:rPr>
            <w:t>práci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614BA4E5" w14:textId="77777777" w:rsidR="00D058BA" w:rsidRDefault="0030322C">
          <w:pPr>
            <w:jc w:val="right"/>
          </w:pPr>
          <w:proofErr w:type="spellStart"/>
          <w:r>
            <w:t>Jméno</w:t>
          </w:r>
          <w:proofErr w:type="spellEnd"/>
          <w:r>
            <w:t xml:space="preserve"> </w:t>
          </w:r>
          <w:proofErr w:type="spellStart"/>
          <w:r>
            <w:t>žáka</w:t>
          </w:r>
          <w:proofErr w:type="spellEnd"/>
          <w:r>
            <w:t>:</w:t>
          </w:r>
        </w:p>
      </w:tc>
    </w:tr>
  </w:tbl>
  <w:p w14:paraId="0A5AFA7C" w14:textId="77777777" w:rsidR="00D058BA" w:rsidRDefault="0030322C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cs-CZ"/>
      </w:rPr>
      <w:drawing>
        <wp:anchor distT="114300" distB="114300" distL="114300" distR="114300" simplePos="0" relativeHeight="251659264" behindDoc="0" locked="0" layoutInCell="1" hidden="0" allowOverlap="1" wp14:anchorId="2CAB0838" wp14:editId="07777777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1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60288" behindDoc="0" locked="0" layoutInCell="1" hidden="0" allowOverlap="1" wp14:anchorId="61D1B788" wp14:editId="07777777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770EC"/>
    <w:multiLevelType w:val="hybridMultilevel"/>
    <w:tmpl w:val="79D8BCFC"/>
    <w:lvl w:ilvl="0" w:tplc="396687A0">
      <w:start w:val="1"/>
      <w:numFmt w:val="decimal"/>
      <w:lvlText w:val="%1"/>
      <w:lvlJc w:val="left"/>
      <w:pPr>
        <w:ind w:left="720" w:hanging="360"/>
      </w:pPr>
      <w:rPr>
        <w:rFonts w:ascii="Source Sans Pro" w:eastAsia="Source Sans Pro" w:hAnsi="Source Sans Pro" w:cs="Source Sans Pro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721350"/>
    <w:multiLevelType w:val="hybridMultilevel"/>
    <w:tmpl w:val="28A25546"/>
    <w:lvl w:ilvl="0" w:tplc="DF96FDBC">
      <w:start w:val="1"/>
      <w:numFmt w:val="decimal"/>
      <w:lvlText w:val="%1."/>
      <w:lvlJc w:val="left"/>
      <w:pPr>
        <w:ind w:left="720" w:hanging="360"/>
      </w:pPr>
    </w:lvl>
    <w:lvl w:ilvl="1" w:tplc="DFAEB27C">
      <w:start w:val="1"/>
      <w:numFmt w:val="lowerLetter"/>
      <w:lvlText w:val="%2."/>
      <w:lvlJc w:val="left"/>
      <w:pPr>
        <w:ind w:left="1440" w:hanging="360"/>
      </w:pPr>
    </w:lvl>
    <w:lvl w:ilvl="2" w:tplc="CF2C88F6">
      <w:start w:val="1"/>
      <w:numFmt w:val="lowerRoman"/>
      <w:lvlText w:val="%3."/>
      <w:lvlJc w:val="right"/>
      <w:pPr>
        <w:ind w:left="2160" w:hanging="180"/>
      </w:pPr>
    </w:lvl>
    <w:lvl w:ilvl="3" w:tplc="D4A07EC4">
      <w:start w:val="1"/>
      <w:numFmt w:val="decimal"/>
      <w:lvlText w:val="%4."/>
      <w:lvlJc w:val="left"/>
      <w:pPr>
        <w:ind w:left="2880" w:hanging="360"/>
      </w:pPr>
    </w:lvl>
    <w:lvl w:ilvl="4" w:tplc="9E9E9662">
      <w:start w:val="1"/>
      <w:numFmt w:val="lowerLetter"/>
      <w:lvlText w:val="%5."/>
      <w:lvlJc w:val="left"/>
      <w:pPr>
        <w:ind w:left="3600" w:hanging="360"/>
      </w:pPr>
    </w:lvl>
    <w:lvl w:ilvl="5" w:tplc="D3863ADA">
      <w:start w:val="1"/>
      <w:numFmt w:val="lowerRoman"/>
      <w:lvlText w:val="%6."/>
      <w:lvlJc w:val="right"/>
      <w:pPr>
        <w:ind w:left="4320" w:hanging="180"/>
      </w:pPr>
    </w:lvl>
    <w:lvl w:ilvl="6" w:tplc="0A2A6F3E">
      <w:start w:val="1"/>
      <w:numFmt w:val="decimal"/>
      <w:lvlText w:val="%7."/>
      <w:lvlJc w:val="left"/>
      <w:pPr>
        <w:ind w:left="5040" w:hanging="360"/>
      </w:pPr>
    </w:lvl>
    <w:lvl w:ilvl="7" w:tplc="2D300418">
      <w:start w:val="1"/>
      <w:numFmt w:val="lowerLetter"/>
      <w:lvlText w:val="%8."/>
      <w:lvlJc w:val="left"/>
      <w:pPr>
        <w:ind w:left="5760" w:hanging="360"/>
      </w:pPr>
    </w:lvl>
    <w:lvl w:ilvl="8" w:tplc="5884480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EA1C23"/>
    <w:multiLevelType w:val="hybridMultilevel"/>
    <w:tmpl w:val="2236F2EA"/>
    <w:lvl w:ilvl="0" w:tplc="8F9CC5C4">
      <w:start w:val="1"/>
      <w:numFmt w:val="decimal"/>
      <w:lvlText w:val="%1."/>
      <w:lvlJc w:val="left"/>
      <w:pPr>
        <w:ind w:left="720" w:hanging="360"/>
      </w:pPr>
    </w:lvl>
    <w:lvl w:ilvl="1" w:tplc="8628324E">
      <w:start w:val="1"/>
      <w:numFmt w:val="decimal"/>
      <w:lvlText w:val="%2."/>
      <w:lvlJc w:val="left"/>
      <w:pPr>
        <w:ind w:left="1440" w:hanging="360"/>
      </w:pPr>
    </w:lvl>
    <w:lvl w:ilvl="2" w:tplc="46D4B126">
      <w:start w:val="1"/>
      <w:numFmt w:val="lowerRoman"/>
      <w:lvlText w:val="%3."/>
      <w:lvlJc w:val="right"/>
      <w:pPr>
        <w:ind w:left="2160" w:hanging="180"/>
      </w:pPr>
    </w:lvl>
    <w:lvl w:ilvl="3" w:tplc="A70E6324">
      <w:start w:val="1"/>
      <w:numFmt w:val="decimal"/>
      <w:lvlText w:val="%4."/>
      <w:lvlJc w:val="left"/>
      <w:pPr>
        <w:ind w:left="2880" w:hanging="360"/>
      </w:pPr>
    </w:lvl>
    <w:lvl w:ilvl="4" w:tplc="FA74B6A6">
      <w:start w:val="1"/>
      <w:numFmt w:val="lowerLetter"/>
      <w:lvlText w:val="%5."/>
      <w:lvlJc w:val="left"/>
      <w:pPr>
        <w:ind w:left="3600" w:hanging="360"/>
      </w:pPr>
    </w:lvl>
    <w:lvl w:ilvl="5" w:tplc="A088267C">
      <w:start w:val="1"/>
      <w:numFmt w:val="lowerRoman"/>
      <w:lvlText w:val="%6."/>
      <w:lvlJc w:val="right"/>
      <w:pPr>
        <w:ind w:left="4320" w:hanging="180"/>
      </w:pPr>
    </w:lvl>
    <w:lvl w:ilvl="6" w:tplc="B352CAD2">
      <w:start w:val="1"/>
      <w:numFmt w:val="decimal"/>
      <w:lvlText w:val="%7."/>
      <w:lvlJc w:val="left"/>
      <w:pPr>
        <w:ind w:left="5040" w:hanging="360"/>
      </w:pPr>
    </w:lvl>
    <w:lvl w:ilvl="7" w:tplc="96AA9C2C">
      <w:start w:val="1"/>
      <w:numFmt w:val="lowerLetter"/>
      <w:lvlText w:val="%8."/>
      <w:lvlJc w:val="left"/>
      <w:pPr>
        <w:ind w:left="5760" w:hanging="360"/>
      </w:pPr>
    </w:lvl>
    <w:lvl w:ilvl="8" w:tplc="C2F2442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8BA"/>
    <w:rsid w:val="00030201"/>
    <w:rsid w:val="0003573E"/>
    <w:rsid w:val="00042A44"/>
    <w:rsid w:val="00072175"/>
    <w:rsid w:val="000806F7"/>
    <w:rsid w:val="000B35CB"/>
    <w:rsid w:val="000B4965"/>
    <w:rsid w:val="000CDBC5"/>
    <w:rsid w:val="000D51D6"/>
    <w:rsid w:val="00125C7E"/>
    <w:rsid w:val="00186CC5"/>
    <w:rsid w:val="001907A0"/>
    <w:rsid w:val="001C6EF5"/>
    <w:rsid w:val="001F06BC"/>
    <w:rsid w:val="002145F4"/>
    <w:rsid w:val="00244715"/>
    <w:rsid w:val="00271DB9"/>
    <w:rsid w:val="00288DC1"/>
    <w:rsid w:val="002BF86F"/>
    <w:rsid w:val="002C0753"/>
    <w:rsid w:val="002E46A9"/>
    <w:rsid w:val="002E4984"/>
    <w:rsid w:val="002F1D7D"/>
    <w:rsid w:val="0030322C"/>
    <w:rsid w:val="0034ABD9"/>
    <w:rsid w:val="00356C50"/>
    <w:rsid w:val="00374436"/>
    <w:rsid w:val="003765EB"/>
    <w:rsid w:val="003B27FA"/>
    <w:rsid w:val="003B7A75"/>
    <w:rsid w:val="0049083E"/>
    <w:rsid w:val="004B0EA1"/>
    <w:rsid w:val="004D20A3"/>
    <w:rsid w:val="005279AB"/>
    <w:rsid w:val="005C5F76"/>
    <w:rsid w:val="005D18C8"/>
    <w:rsid w:val="00663B6B"/>
    <w:rsid w:val="00682F4B"/>
    <w:rsid w:val="00690439"/>
    <w:rsid w:val="006B4BFB"/>
    <w:rsid w:val="006C4402"/>
    <w:rsid w:val="007313F5"/>
    <w:rsid w:val="007E4613"/>
    <w:rsid w:val="007E734A"/>
    <w:rsid w:val="00807F61"/>
    <w:rsid w:val="00830BC6"/>
    <w:rsid w:val="00841FE0"/>
    <w:rsid w:val="00890483"/>
    <w:rsid w:val="008B50AC"/>
    <w:rsid w:val="0097566B"/>
    <w:rsid w:val="00981FB2"/>
    <w:rsid w:val="00982338"/>
    <w:rsid w:val="009A6CDF"/>
    <w:rsid w:val="009D0FAA"/>
    <w:rsid w:val="009D75B4"/>
    <w:rsid w:val="009E65CA"/>
    <w:rsid w:val="00A3100C"/>
    <w:rsid w:val="00A37655"/>
    <w:rsid w:val="00AD2EE4"/>
    <w:rsid w:val="00AD5FFB"/>
    <w:rsid w:val="00AF362B"/>
    <w:rsid w:val="00B018A7"/>
    <w:rsid w:val="00B27AF8"/>
    <w:rsid w:val="00BA1930"/>
    <w:rsid w:val="00BB3205"/>
    <w:rsid w:val="00BB7420"/>
    <w:rsid w:val="00C042F1"/>
    <w:rsid w:val="00C0777A"/>
    <w:rsid w:val="00C85283"/>
    <w:rsid w:val="00CD4163"/>
    <w:rsid w:val="00CF54C2"/>
    <w:rsid w:val="00D058BA"/>
    <w:rsid w:val="00D26F6E"/>
    <w:rsid w:val="00D32EE9"/>
    <w:rsid w:val="00D33C19"/>
    <w:rsid w:val="00D975E8"/>
    <w:rsid w:val="00DB2F4F"/>
    <w:rsid w:val="00DF4F55"/>
    <w:rsid w:val="00E01A8E"/>
    <w:rsid w:val="00E4503F"/>
    <w:rsid w:val="00EC353A"/>
    <w:rsid w:val="00F22F04"/>
    <w:rsid w:val="00F30548"/>
    <w:rsid w:val="00F350AC"/>
    <w:rsid w:val="00F45C21"/>
    <w:rsid w:val="00F507AB"/>
    <w:rsid w:val="00F50BC1"/>
    <w:rsid w:val="00F53EDD"/>
    <w:rsid w:val="00F87B69"/>
    <w:rsid w:val="041AB762"/>
    <w:rsid w:val="04582208"/>
    <w:rsid w:val="05081CFC"/>
    <w:rsid w:val="056B3F0E"/>
    <w:rsid w:val="058A94D1"/>
    <w:rsid w:val="06D0D9B8"/>
    <w:rsid w:val="099FF824"/>
    <w:rsid w:val="0B7E8D9B"/>
    <w:rsid w:val="0BE2CA96"/>
    <w:rsid w:val="0BEB5A2C"/>
    <w:rsid w:val="0DAD6924"/>
    <w:rsid w:val="0E0CF423"/>
    <w:rsid w:val="0E8F619A"/>
    <w:rsid w:val="0E9D9AB4"/>
    <w:rsid w:val="0EBCEF17"/>
    <w:rsid w:val="0F5EFA36"/>
    <w:rsid w:val="0FA8C484"/>
    <w:rsid w:val="1058BF78"/>
    <w:rsid w:val="10922F0A"/>
    <w:rsid w:val="10E3DB4B"/>
    <w:rsid w:val="1191785F"/>
    <w:rsid w:val="12BA19EC"/>
    <w:rsid w:val="1528675D"/>
    <w:rsid w:val="16212AB0"/>
    <w:rsid w:val="16B866E6"/>
    <w:rsid w:val="1759A894"/>
    <w:rsid w:val="17AC2D9B"/>
    <w:rsid w:val="188DFE56"/>
    <w:rsid w:val="194BD302"/>
    <w:rsid w:val="19A1D132"/>
    <w:rsid w:val="19B607E1"/>
    <w:rsid w:val="1AC39915"/>
    <w:rsid w:val="1AFFCA53"/>
    <w:rsid w:val="1C2C1D98"/>
    <w:rsid w:val="1CD388F6"/>
    <w:rsid w:val="1E8881B4"/>
    <w:rsid w:val="1FC228D3"/>
    <w:rsid w:val="1FD8C80C"/>
    <w:rsid w:val="200B29B8"/>
    <w:rsid w:val="202DDCCF"/>
    <w:rsid w:val="20FF8EBB"/>
    <w:rsid w:val="211F0119"/>
    <w:rsid w:val="219EB015"/>
    <w:rsid w:val="21EB88F7"/>
    <w:rsid w:val="2337E628"/>
    <w:rsid w:val="23899269"/>
    <w:rsid w:val="24858371"/>
    <w:rsid w:val="24C83182"/>
    <w:rsid w:val="24F83E16"/>
    <w:rsid w:val="252562CA"/>
    <w:rsid w:val="260EFF26"/>
    <w:rsid w:val="261CEEFB"/>
    <w:rsid w:val="267A6B3C"/>
    <w:rsid w:val="2838BFF3"/>
    <w:rsid w:val="2945DA04"/>
    <w:rsid w:val="29D4BF15"/>
    <w:rsid w:val="2A2D9400"/>
    <w:rsid w:val="2AA4FAAD"/>
    <w:rsid w:val="2AAF5AA6"/>
    <w:rsid w:val="2B718926"/>
    <w:rsid w:val="2BA05B12"/>
    <w:rsid w:val="2C10C05C"/>
    <w:rsid w:val="2EB47B0A"/>
    <w:rsid w:val="2FB5AF96"/>
    <w:rsid w:val="30504B6B"/>
    <w:rsid w:val="3079D858"/>
    <w:rsid w:val="319FA063"/>
    <w:rsid w:val="32905FFC"/>
    <w:rsid w:val="343388DA"/>
    <w:rsid w:val="34F7B3A1"/>
    <w:rsid w:val="3532CFC0"/>
    <w:rsid w:val="385B5D50"/>
    <w:rsid w:val="38AE9391"/>
    <w:rsid w:val="38E971E5"/>
    <w:rsid w:val="3B998D41"/>
    <w:rsid w:val="3BA76BAA"/>
    <w:rsid w:val="3C4CD9F6"/>
    <w:rsid w:val="4040C082"/>
    <w:rsid w:val="412D6C1D"/>
    <w:rsid w:val="41648A95"/>
    <w:rsid w:val="42B66BD9"/>
    <w:rsid w:val="437C025A"/>
    <w:rsid w:val="43B28418"/>
    <w:rsid w:val="448D759E"/>
    <w:rsid w:val="463871C7"/>
    <w:rsid w:val="46DA06D7"/>
    <w:rsid w:val="476D3D2F"/>
    <w:rsid w:val="47735E20"/>
    <w:rsid w:val="4AF2447E"/>
    <w:rsid w:val="4D3929DA"/>
    <w:rsid w:val="4DBD5BFC"/>
    <w:rsid w:val="4E78E5C7"/>
    <w:rsid w:val="4EAB00AF"/>
    <w:rsid w:val="4F944CD1"/>
    <w:rsid w:val="503F54F7"/>
    <w:rsid w:val="51301D32"/>
    <w:rsid w:val="5152D049"/>
    <w:rsid w:val="515BEBC4"/>
    <w:rsid w:val="526418E5"/>
    <w:rsid w:val="52CE8477"/>
    <w:rsid w:val="52EEA0AA"/>
    <w:rsid w:val="537E7F6B"/>
    <w:rsid w:val="539ADD2F"/>
    <w:rsid w:val="53B20C1C"/>
    <w:rsid w:val="55D8F417"/>
    <w:rsid w:val="56038E55"/>
    <w:rsid w:val="563D3CCF"/>
    <w:rsid w:val="57E3ED94"/>
    <w:rsid w:val="5A437929"/>
    <w:rsid w:val="5A56026D"/>
    <w:rsid w:val="5ADA95E5"/>
    <w:rsid w:val="5B8F859D"/>
    <w:rsid w:val="5BFC2B3B"/>
    <w:rsid w:val="5C398C44"/>
    <w:rsid w:val="5CD5F0FB"/>
    <w:rsid w:val="5E6CAAE7"/>
    <w:rsid w:val="5F4CF45A"/>
    <w:rsid w:val="5FE87E3D"/>
    <w:rsid w:val="618F0BC1"/>
    <w:rsid w:val="61933CA9"/>
    <w:rsid w:val="625D7CEA"/>
    <w:rsid w:val="63513FDD"/>
    <w:rsid w:val="64073D20"/>
    <w:rsid w:val="6454209A"/>
    <w:rsid w:val="64B220D2"/>
    <w:rsid w:val="655C567C"/>
    <w:rsid w:val="65A30D81"/>
    <w:rsid w:val="65A64A8C"/>
    <w:rsid w:val="6726D673"/>
    <w:rsid w:val="67EB0F98"/>
    <w:rsid w:val="69436203"/>
    <w:rsid w:val="695BD74B"/>
    <w:rsid w:val="6AA1CF90"/>
    <w:rsid w:val="6AD10033"/>
    <w:rsid w:val="6B02F8CE"/>
    <w:rsid w:val="6B903691"/>
    <w:rsid w:val="6C77B8CC"/>
    <w:rsid w:val="6F2211B1"/>
    <w:rsid w:val="6F7D6F61"/>
    <w:rsid w:val="6FF6217D"/>
    <w:rsid w:val="714DC0D3"/>
    <w:rsid w:val="723A6DD8"/>
    <w:rsid w:val="723F8EF2"/>
    <w:rsid w:val="72EF8581"/>
    <w:rsid w:val="73CC2360"/>
    <w:rsid w:val="74486A96"/>
    <w:rsid w:val="74A57ACF"/>
    <w:rsid w:val="750121CB"/>
    <w:rsid w:val="7628B9DA"/>
    <w:rsid w:val="76377A5C"/>
    <w:rsid w:val="787A806D"/>
    <w:rsid w:val="793CB71B"/>
    <w:rsid w:val="7AE1736E"/>
    <w:rsid w:val="7AE3BB55"/>
    <w:rsid w:val="7E343161"/>
    <w:rsid w:val="7F3A2EB4"/>
    <w:rsid w:val="7FD00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2D47B"/>
  <w15:docId w15:val="{C6C916F6-5B67-4828-B88E-F9FDB1434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semiHidden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character" w:styleId="Sledovanodkaz">
    <w:name w:val="FollowedHyperlink"/>
    <w:basedOn w:val="Standardnpsmoodstavce"/>
    <w:uiPriority w:val="99"/>
    <w:semiHidden/>
    <w:unhideWhenUsed/>
    <w:rsid w:val="00841FE0"/>
    <w:rPr>
      <w:color w:val="800080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353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35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54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ceskatelevize.cz/video/4601-kvetnate-horske-louky?vsrc=vyhledavani&amp;vsrcid=louka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edu.ceskatelevize.cz/video/3512-louka-v-cervenci?vsrc=vyhledavani&amp;vsrcid=louka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194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Prosická, Kamila</cp:lastModifiedBy>
  <cp:revision>27</cp:revision>
  <dcterms:created xsi:type="dcterms:W3CDTF">2020-10-12T08:15:00Z</dcterms:created>
  <dcterms:modified xsi:type="dcterms:W3CDTF">2021-04-23T08:08:00Z</dcterms:modified>
</cp:coreProperties>
</file>