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F6" w:rsidRDefault="007661F6" w:rsidP="7DAA1868">
      <w:pPr>
        <w:pStyle w:val="Nzevpracovnholistu"/>
        <w:sectPr w:rsidR="007661F6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Sto lidí, sto emocí</w:t>
      </w:r>
    </w:p>
    <w:p w:rsidR="007661F6" w:rsidRDefault="007661F6" w:rsidP="009D05FB">
      <w:pPr>
        <w:pStyle w:val="Popispracovnholistu"/>
        <w:rPr>
          <w:sz w:val="24"/>
          <w:szCs w:val="24"/>
        </w:rPr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Tématem pracovního listu jsou emoce a jeho cílem je vést žáky k pochopení, že cítit a prožívat nemusejí všichni lidé stejně. Úkoly čerpají z reálných situací každodenního života. </w:t>
      </w:r>
      <w:r w:rsidRPr="005B1B97">
        <w:rPr>
          <w:sz w:val="24"/>
          <w:szCs w:val="24"/>
        </w:rPr>
        <w:t xml:space="preserve">Pracovní </w:t>
      </w:r>
      <w:r w:rsidRPr="0069594E">
        <w:rPr>
          <w:sz w:val="24"/>
          <w:szCs w:val="24"/>
        </w:rPr>
        <w:t xml:space="preserve">list je určen </w:t>
      </w:r>
      <w:r>
        <w:rPr>
          <w:sz w:val="24"/>
          <w:szCs w:val="24"/>
        </w:rPr>
        <w:t>pro 2. stupeň ZŠ a SŠ. K práci žáci potřebují pracovní list, psací potřeby a internet.</w:t>
      </w:r>
    </w:p>
    <w:p w:rsidR="007661F6" w:rsidRPr="00A964BC" w:rsidRDefault="00A149BD" w:rsidP="006D15E6">
      <w:pPr>
        <w:pStyle w:val="Video"/>
        <w:rPr>
          <w:noProof/>
          <w:color w:val="F030A1"/>
          <w:sz w:val="28"/>
          <w:szCs w:val="28"/>
        </w:rPr>
      </w:pPr>
      <w:hyperlink r:id="rId10" w:history="1">
        <w:r w:rsidR="007661F6" w:rsidRPr="00A964BC">
          <w:rPr>
            <w:noProof/>
            <w:color w:val="F030A1"/>
            <w:sz w:val="28"/>
            <w:szCs w:val="28"/>
          </w:rPr>
          <w:t>Duševní hygiena</w:t>
        </w:r>
      </w:hyperlink>
    </w:p>
    <w:p w:rsidR="007661F6" w:rsidRPr="00A964BC" w:rsidRDefault="007661F6" w:rsidP="007531E1">
      <w:pPr>
        <w:pStyle w:val="Video"/>
        <w:rPr>
          <w:noProof/>
          <w:color w:val="F030A1"/>
          <w:sz w:val="28"/>
          <w:szCs w:val="28"/>
        </w:rPr>
        <w:sectPr w:rsidR="007661F6" w:rsidRPr="00A964B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Pr="00A964BC">
          <w:rPr>
            <w:noProof/>
            <w:color w:val="F030A1"/>
            <w:sz w:val="28"/>
            <w:szCs w:val="28"/>
          </w:rPr>
          <w:t>Modlitba pro Martu</w:t>
        </w:r>
      </w:hyperlink>
    </w:p>
    <w:p w:rsidR="007661F6" w:rsidRDefault="007661F6" w:rsidP="00FA405E">
      <w:pPr>
        <w:pStyle w:val="Popispracovnholistu"/>
        <w:rPr>
          <w:color w:val="404040"/>
        </w:rPr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:rsidR="007661F6" w:rsidRDefault="00F300F6" w:rsidP="00594619">
      <w:pPr>
        <w:pStyle w:val="kol-zadn"/>
        <w:numPr>
          <w:ilvl w:val="0"/>
          <w:numId w:val="11"/>
        </w:numPr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s1027" type="#_x0000_t75" style="position:absolute;left:0;text-align:left;margin-left:94.2pt;margin-top:54.6pt;width:305.55pt;height:201.6pt;z-index:-1;visibility:visible">
            <v:imagedata r:id="rId12" o:title=""/>
            <w10:wrap type="topAndBottom"/>
          </v:shape>
        </w:pict>
      </w:r>
      <w:r w:rsidR="007661F6" w:rsidRPr="00691A3F">
        <w:t>Smajlíci a emoce, to jde ruku v ruce!</w:t>
      </w:r>
      <w:r w:rsidR="007661F6">
        <w:t xml:space="preserve"> </w:t>
      </w:r>
      <w:r w:rsidR="007661F6" w:rsidRPr="006026E2">
        <w:t>Vymysli následujícím smajlíkům jména. Poté je seřaď podle vyjádření radosti – od toho nejveselejšího po nejméně radostného</w:t>
      </w:r>
      <w:r w:rsidR="007661F6">
        <w:t>.</w:t>
      </w:r>
    </w:p>
    <w:p w:rsidR="007661F6" w:rsidRPr="00D1242E" w:rsidRDefault="007661F6" w:rsidP="00833241">
      <w:pPr>
        <w:pStyle w:val="Odrkakostka"/>
        <w:numPr>
          <w:ilvl w:val="0"/>
          <w:numId w:val="0"/>
        </w:numPr>
        <w:ind w:left="720"/>
        <w:sectPr w:rsidR="007661F6" w:rsidRPr="00D124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661F6" w:rsidRPr="008504B3" w:rsidRDefault="007661F6" w:rsidP="00663CFA">
      <w:pPr>
        <w:pStyle w:val="Odrkakostka"/>
        <w:rPr>
          <w:b/>
          <w:bCs/>
        </w:rPr>
        <w:sectPr w:rsidR="007661F6" w:rsidRPr="008504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</w:rPr>
        <w:t>B</w:t>
      </w:r>
      <w:r w:rsidRPr="008504B3">
        <w:rPr>
          <w:b/>
          <w:bCs/>
        </w:rPr>
        <w:t xml:space="preserve">ylo </w:t>
      </w:r>
      <w:r>
        <w:rPr>
          <w:b/>
          <w:bCs/>
        </w:rPr>
        <w:t xml:space="preserve">pro tebe </w:t>
      </w:r>
      <w:r w:rsidRPr="008504B3">
        <w:rPr>
          <w:b/>
          <w:bCs/>
        </w:rPr>
        <w:t xml:space="preserve">náročnější </w:t>
      </w:r>
      <w:proofErr w:type="spellStart"/>
      <w:r w:rsidRPr="008504B3">
        <w:rPr>
          <w:b/>
          <w:bCs/>
        </w:rPr>
        <w:t>smajlíky</w:t>
      </w:r>
      <w:proofErr w:type="spellEnd"/>
      <w:r w:rsidRPr="008504B3">
        <w:rPr>
          <w:b/>
          <w:bCs/>
        </w:rPr>
        <w:t xml:space="preserve"> pojmenovat, nebo seřadit?</w:t>
      </w:r>
      <w:r>
        <w:rPr>
          <w:b/>
          <w:bCs/>
        </w:rPr>
        <w:t xml:space="preserve"> Proč?</w:t>
      </w:r>
    </w:p>
    <w:p w:rsidR="007661F6" w:rsidRDefault="007661F6" w:rsidP="00211FE7">
      <w:pPr>
        <w:pStyle w:val="dekodpov"/>
        <w:ind w:left="720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7661F6" w:rsidRDefault="007661F6" w:rsidP="002F64E9">
      <w:pPr>
        <w:pStyle w:val="kol-zadn"/>
        <w:numPr>
          <w:ilvl w:val="0"/>
          <w:numId w:val="11"/>
        </w:numPr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F64E9">
        <w:t>Představ si následující situac</w:t>
      </w:r>
      <w:r>
        <w:t>e</w:t>
      </w:r>
      <w:r w:rsidRPr="002F64E9">
        <w:t xml:space="preserve"> a napiš, jak</w:t>
      </w:r>
      <w:r>
        <w:t>é</w:t>
      </w:r>
      <w:r w:rsidRPr="002F64E9">
        <w:t xml:space="preserve"> emoce mohou vyvolávat:</w:t>
      </w:r>
    </w:p>
    <w:p w:rsidR="007661F6" w:rsidRPr="00B35325" w:rsidRDefault="007661F6" w:rsidP="00D35ACF">
      <w:pPr>
        <w:pStyle w:val="Odrkakostka"/>
        <w:sectPr w:rsidR="007661F6" w:rsidRPr="00B353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první školní den</w:t>
      </w:r>
    </w:p>
    <w:p w:rsidR="007661F6" w:rsidRDefault="007661F6" w:rsidP="00B35325">
      <w:pPr>
        <w:pStyle w:val="dekodpov"/>
        <w:ind w:left="720"/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D85E99" w:rsidRDefault="00D85E99" w:rsidP="00B35325">
      <w:pPr>
        <w:pStyle w:val="dekodpov"/>
        <w:ind w:left="720"/>
      </w:pPr>
    </w:p>
    <w:p w:rsidR="00D85E99" w:rsidRDefault="00D85E99" w:rsidP="00B35325">
      <w:pPr>
        <w:pStyle w:val="dekodpov"/>
        <w:ind w:left="720"/>
        <w:sectPr w:rsidR="00D85E9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7661F6" w:rsidRPr="00B35325" w:rsidRDefault="007661F6" w:rsidP="00B35325">
      <w:pPr>
        <w:pStyle w:val="Odrkakostka"/>
        <w:sectPr w:rsidR="007661F6" w:rsidRPr="00B3532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hokejový zápas</w:t>
      </w:r>
    </w:p>
    <w:p w:rsidR="007661F6" w:rsidRDefault="007661F6" w:rsidP="00B35325">
      <w:pPr>
        <w:pStyle w:val="dekodpov"/>
        <w:ind w:left="720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7661F6" w:rsidRPr="00BA25E9" w:rsidRDefault="007661F6" w:rsidP="00BA25E9">
      <w:pPr>
        <w:pStyle w:val="Odrkakostka"/>
        <w:sectPr w:rsidR="007661F6" w:rsidRPr="00BA25E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svatba</w:t>
      </w:r>
    </w:p>
    <w:p w:rsidR="007661F6" w:rsidRDefault="007661F6" w:rsidP="00BA25E9">
      <w:pPr>
        <w:pStyle w:val="dekodpov"/>
        <w:ind w:left="720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7661F6" w:rsidRPr="00245BB8" w:rsidRDefault="007661F6" w:rsidP="00BA25E9">
      <w:pPr>
        <w:pStyle w:val="Odrkakostka"/>
        <w:rPr>
          <w:b/>
          <w:bCs/>
        </w:rPr>
        <w:sectPr w:rsidR="007661F6" w:rsidRPr="00245BB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45BB8">
        <w:rPr>
          <w:b/>
          <w:bCs/>
        </w:rPr>
        <w:t>Porovnej své odpovědi se spolužák</w:t>
      </w:r>
      <w:r>
        <w:rPr>
          <w:b/>
          <w:bCs/>
        </w:rPr>
        <w:t>y</w:t>
      </w:r>
      <w:r w:rsidRPr="00245BB8">
        <w:rPr>
          <w:b/>
          <w:bCs/>
        </w:rPr>
        <w:t xml:space="preserve">. Liší se? </w:t>
      </w:r>
      <w:r>
        <w:rPr>
          <w:b/>
          <w:bCs/>
        </w:rPr>
        <w:t>Z jakého důvodu</w:t>
      </w:r>
      <w:r w:rsidRPr="00245BB8">
        <w:rPr>
          <w:b/>
          <w:bCs/>
        </w:rPr>
        <w:t>?</w:t>
      </w:r>
    </w:p>
    <w:p w:rsidR="007661F6" w:rsidRDefault="007661F6" w:rsidP="00BA25E9">
      <w:pPr>
        <w:pStyle w:val="dekodpov"/>
        <w:ind w:left="720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.………….</w:t>
      </w:r>
    </w:p>
    <w:p w:rsidR="007661F6" w:rsidRDefault="007661F6" w:rsidP="0098365D">
      <w:pPr>
        <w:pStyle w:val="kol-zadn"/>
        <w:numPr>
          <w:ilvl w:val="0"/>
          <w:numId w:val="11"/>
        </w:numPr>
      </w:pPr>
      <w:r>
        <w:t>Prohlédni si video, kde Marta Kubišová zpívá v listopadu 1989 zaplněnému Václavskému náměstí skladbu Modlitba pro Martu.</w:t>
      </w:r>
    </w:p>
    <w:p w:rsidR="007661F6" w:rsidRDefault="007661F6" w:rsidP="0098365D">
      <w:pPr>
        <w:pStyle w:val="Odrkakostka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Jaké emoce vnímáš u osob na záběrech?</w:t>
      </w:r>
    </w:p>
    <w:p w:rsidR="007661F6" w:rsidRDefault="007661F6" w:rsidP="00D35ACF">
      <w:pPr>
        <w:pStyle w:val="dekodpov"/>
        <w:ind w:left="708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7661F6" w:rsidRDefault="007661F6" w:rsidP="0098365D">
      <w:pPr>
        <w:pStyle w:val="Odrkakostka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Jaké emoce asi cítili lidé, kteří to samé sledovali naživo v televizi (1989)?</w:t>
      </w:r>
    </w:p>
    <w:p w:rsidR="007661F6" w:rsidRDefault="007661F6" w:rsidP="00D35ACF">
      <w:pPr>
        <w:pStyle w:val="dekodpov"/>
        <w:ind w:left="708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7661F6" w:rsidRDefault="007661F6" w:rsidP="0098365D">
      <w:pPr>
        <w:pStyle w:val="Odrkakostka"/>
        <w:keepNext/>
        <w:ind w:left="714" w:right="970" w:hanging="357"/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94EE0">
        <w:t>Jaké emoce cítíš ty po zhlédnutí tohoto videa</w:t>
      </w:r>
      <w:r>
        <w:t>?</w:t>
      </w:r>
    </w:p>
    <w:p w:rsidR="007661F6" w:rsidRDefault="007661F6" w:rsidP="0098365D">
      <w:pPr>
        <w:pStyle w:val="dekodpov"/>
        <w:ind w:left="708"/>
      </w:pPr>
      <w:r>
        <w:t>………………………………………………………………………………………………………….….…….……………………………………………………………………………………………………….……….……………………………………………………………………………………………………….……</w:t>
      </w:r>
    </w:p>
    <w:p w:rsidR="009B7A38" w:rsidRDefault="009B7A38" w:rsidP="0098365D">
      <w:pPr>
        <w:pStyle w:val="dekodpov"/>
        <w:ind w:left="708"/>
      </w:pPr>
    </w:p>
    <w:p w:rsidR="009B7A38" w:rsidRDefault="009B7A38" w:rsidP="0098365D">
      <w:pPr>
        <w:pStyle w:val="dekodpov"/>
        <w:ind w:left="708"/>
        <w:sectPr w:rsidR="009B7A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661F6" w:rsidRPr="002E7504" w:rsidRDefault="007661F6" w:rsidP="00691A3F">
      <w:pPr>
        <w:pStyle w:val="kol-zadn"/>
        <w:keepNext/>
        <w:numPr>
          <w:ilvl w:val="0"/>
          <w:numId w:val="11"/>
        </w:numPr>
        <w:ind w:left="714" w:right="403" w:hanging="357"/>
      </w:pPr>
      <w:r>
        <w:lastRenderedPageBreak/>
        <w:t xml:space="preserve">Ve skupince vymyslete a předveďte scénku motivovanou jednou z událostí ze druhého úkolu </w:t>
      </w:r>
      <w:r w:rsidRPr="00D20106">
        <w:t xml:space="preserve">(první školní den, hokejový zápas nebo svatba), </w:t>
      </w:r>
      <w:r>
        <w:t>ve které se budete snažit ztvárnit tvrzení:</w:t>
      </w:r>
    </w:p>
    <w:p w:rsidR="007661F6" w:rsidRDefault="007661F6" w:rsidP="00691A3F">
      <w:pPr>
        <w:pStyle w:val="kol-zadn"/>
        <w:numPr>
          <w:ilvl w:val="0"/>
          <w:numId w:val="0"/>
        </w:numPr>
        <w:ind w:left="720"/>
        <w:jc w:val="center"/>
        <w:rPr>
          <w:b w:val="0"/>
          <w:bCs w:val="0"/>
        </w:rPr>
        <w:sectPr w:rsidR="007661F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F09DC">
        <w:rPr>
          <w:b w:val="0"/>
          <w:bCs w:val="0"/>
          <w:i/>
          <w:iCs/>
        </w:rPr>
        <w:t>„Emoce je reakce. Zásadní je, jaká jí předchází akce.“</w:t>
      </w:r>
    </w:p>
    <w:p w:rsidR="007661F6" w:rsidRDefault="007661F6" w:rsidP="00194B7F">
      <w:pPr>
        <w:pStyle w:val="Sebereflexeka"/>
      </w:pPr>
    </w:p>
    <w:p w:rsidR="009B7A38" w:rsidRDefault="009B7A38" w:rsidP="00194B7F">
      <w:pPr>
        <w:pStyle w:val="Sebereflexeka"/>
      </w:pPr>
    </w:p>
    <w:p w:rsidR="009B7A38" w:rsidRDefault="009B7A38" w:rsidP="00194B7F">
      <w:pPr>
        <w:pStyle w:val="Sebereflexeka"/>
      </w:pPr>
    </w:p>
    <w:p w:rsidR="007661F6" w:rsidRDefault="007661F6" w:rsidP="00194B7F">
      <w:pPr>
        <w:pStyle w:val="Sebereflexeka"/>
        <w:sectPr w:rsidR="007661F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7661F6" w:rsidRDefault="007661F6" w:rsidP="00EE3316">
      <w:pPr>
        <w:pStyle w:val="dekodpov"/>
        <w:ind w:right="-11"/>
        <w:sectPr w:rsidR="007661F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7661F6" w:rsidRDefault="00F300F6" w:rsidP="00935243">
      <w:pPr>
        <w:pStyle w:val="dekodpov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left:0;text-align:left;margin-left:-7.35pt;margin-top:476.45pt;width:541.35pt;height:80.4pt;z-index:1;visibility:visible;mso-wrap-distance-top:3.6pt;mso-wrap-distance-bottom:3.6pt" filled="f" stroked="f">
            <v:textbox>
              <w:txbxContent>
                <w:p w:rsidR="007661F6" w:rsidRDefault="00F300F6" w:rsidP="00241D37">
                  <w:r>
                    <w:rPr>
                      <w:noProof/>
                      <w:lang w:eastAsia="cs-CZ"/>
                    </w:rPr>
                    <w:pict>
                      <v:shape id="Obrázek 30" o:spid="_x0000_i1028" type="#_x0000_t75" alt="Obsah obrázku kresleníPopis byl vytvořen automaticky" style="width:96pt;height:32.25pt;visibility:visible">
                        <v:imagedata r:id="rId13" o:title=""/>
                      </v:shape>
                    </w:pict>
                  </w:r>
                  <w:r w:rsidR="007661F6">
                    <w:t xml:space="preserve"> Autor: Vanda Vaníčková</w:t>
                  </w:r>
                  <w:r w:rsidR="007661F6">
                    <w:br/>
                    <w:t xml:space="preserve">Toto dílo je licencováno pod licencí </w:t>
                  </w:r>
                  <w:proofErr w:type="spellStart"/>
                  <w:r w:rsidR="007661F6">
                    <w:t>Creative</w:t>
                  </w:r>
                  <w:proofErr w:type="spellEnd"/>
                  <w:r w:rsidR="007661F6">
                    <w:t xml:space="preserve"> </w:t>
                  </w:r>
                  <w:proofErr w:type="spellStart"/>
                  <w:r w:rsidR="007661F6">
                    <w:t>Commons</w:t>
                  </w:r>
                  <w:proofErr w:type="spellEnd"/>
                  <w:r w:rsidR="007661F6">
                    <w:t xml:space="preserve"> [CC BY-NC 4.0]. Licenční podmínky navštivte na adrese [https://creativecommons.org/</w:t>
                  </w:r>
                  <w:proofErr w:type="spellStart"/>
                  <w:r w:rsidR="007661F6">
                    <w:t>choose</w:t>
                  </w:r>
                  <w:proofErr w:type="spellEnd"/>
                  <w:r w:rsidR="007661F6">
                    <w:t>/?</w:t>
                  </w:r>
                  <w:proofErr w:type="spellStart"/>
                  <w:r w:rsidR="007661F6">
                    <w:t>lang</w:t>
                  </w:r>
                  <w:proofErr w:type="spellEnd"/>
                  <w:r w:rsidR="007661F6">
                    <w:t>=</w:t>
                  </w:r>
                  <w:proofErr w:type="spellStart"/>
                  <w:r w:rsidR="007661F6">
                    <w:t>cs</w:t>
                  </w:r>
                  <w:proofErr w:type="spellEnd"/>
                  <w:r w:rsidR="007661F6">
                    <w:t>].</w:t>
                  </w:r>
                </w:p>
                <w:p w:rsidR="007661F6" w:rsidRDefault="007661F6"/>
              </w:txbxContent>
            </v:textbox>
            <w10:wrap type="square"/>
          </v:shape>
        </w:pict>
      </w:r>
      <w:bookmarkStart w:id="1" w:name="_PictureBullets"/>
      <w:r w:rsidR="00A149BD">
        <w:rPr>
          <w:rFonts w:eastAsia="Times New Roman"/>
          <w:vanish/>
        </w:rPr>
        <w:pict>
          <v:shape id="_x0000_i1029" type="#_x0000_t75" style="width:9pt;height:6.75pt" o:bullet="t">
            <v:imagedata r:id="rId14" o:title=""/>
          </v:shape>
        </w:pict>
      </w:r>
      <w:r w:rsidR="00A149BD">
        <w:rPr>
          <w:rFonts w:eastAsia="Times New Roman"/>
          <w:vanish/>
        </w:rPr>
        <w:pict>
          <v:shape id="_x0000_i1030" type="#_x0000_t75" style="width:9pt;height:8.25pt" o:bullet="t">
            <v:imagedata r:id="rId15" o:title=""/>
          </v:shape>
        </w:pict>
      </w:r>
      <w:r w:rsidR="00A149BD">
        <w:rPr>
          <w:rFonts w:eastAsia="Times New Roman"/>
          <w:vanish/>
        </w:rPr>
        <w:pict>
          <v:shape id="_x0000_i1031" type="#_x0000_t75" style="width:8.25pt;height:8.25pt" o:bullet="t">
            <v:imagedata r:id="rId16" o:title=""/>
          </v:shape>
        </w:pict>
      </w:r>
      <w:r w:rsidR="00A149BD">
        <w:rPr>
          <w:rFonts w:eastAsia="Times New Roman"/>
          <w:vanish/>
        </w:rPr>
        <w:pict>
          <v:shape id="_x0000_i1032" type="#_x0000_t75" style="width:47.25pt;height:47.25pt" o:bullet="t">
            <v:imagedata r:id="rId17" o:title=""/>
          </v:shape>
        </w:pict>
      </w:r>
      <w:bookmarkEnd w:id="1"/>
    </w:p>
    <w:sectPr w:rsidR="007661F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F6" w:rsidRDefault="00F300F6">
      <w:pPr>
        <w:spacing w:after="0" w:line="240" w:lineRule="auto"/>
      </w:pPr>
      <w:r>
        <w:separator/>
      </w:r>
    </w:p>
  </w:endnote>
  <w:endnote w:type="continuationSeparator" w:id="0">
    <w:p w:rsidR="00F300F6" w:rsidRDefault="00F3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7661F6" w:rsidRPr="002A6DFE">
      <w:tc>
        <w:tcPr>
          <w:tcW w:w="3485" w:type="dxa"/>
        </w:tcPr>
        <w:p w:rsidR="007661F6" w:rsidRPr="002A6DFE" w:rsidRDefault="007661F6" w:rsidP="7DAA1868">
          <w:pPr>
            <w:pStyle w:val="Zhlav"/>
            <w:ind w:left="-115"/>
          </w:pPr>
        </w:p>
      </w:tc>
      <w:tc>
        <w:tcPr>
          <w:tcW w:w="3485" w:type="dxa"/>
        </w:tcPr>
        <w:p w:rsidR="007661F6" w:rsidRPr="002A6DFE" w:rsidRDefault="007661F6" w:rsidP="7DAA1868">
          <w:pPr>
            <w:pStyle w:val="Zhlav"/>
            <w:jc w:val="center"/>
          </w:pPr>
        </w:p>
      </w:tc>
      <w:tc>
        <w:tcPr>
          <w:tcW w:w="3485" w:type="dxa"/>
        </w:tcPr>
        <w:p w:rsidR="007661F6" w:rsidRPr="002A6DFE" w:rsidRDefault="007661F6" w:rsidP="7DAA1868">
          <w:pPr>
            <w:pStyle w:val="Zhlav"/>
            <w:ind w:right="-115"/>
            <w:jc w:val="right"/>
          </w:pPr>
        </w:p>
      </w:tc>
    </w:tr>
  </w:tbl>
  <w:p w:rsidR="007661F6" w:rsidRDefault="00F300F6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F6" w:rsidRDefault="00F300F6">
      <w:pPr>
        <w:spacing w:after="0" w:line="240" w:lineRule="auto"/>
      </w:pPr>
      <w:r>
        <w:separator/>
      </w:r>
    </w:p>
  </w:footnote>
  <w:footnote w:type="continuationSeparator" w:id="0">
    <w:p w:rsidR="00F300F6" w:rsidRDefault="00F3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7661F6" w:rsidRPr="002A6DFE">
      <w:trPr>
        <w:trHeight w:val="1278"/>
      </w:trPr>
      <w:tc>
        <w:tcPr>
          <w:tcW w:w="10455" w:type="dxa"/>
        </w:tcPr>
        <w:p w:rsidR="007661F6" w:rsidRPr="002A6DFE" w:rsidRDefault="00A149BD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7661F6" w:rsidRDefault="007661F6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1F6" w:rsidRDefault="00F300F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892"/>
    <w:multiLevelType w:val="hybridMultilevel"/>
    <w:tmpl w:val="46FA4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FC5D59"/>
    <w:multiLevelType w:val="hybridMultilevel"/>
    <w:tmpl w:val="46FA4D50"/>
    <w:lvl w:ilvl="0" w:tplc="6AD85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E13FEC"/>
    <w:multiLevelType w:val="hybridMultilevel"/>
    <w:tmpl w:val="89A038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B3D53"/>
    <w:multiLevelType w:val="hybridMultilevel"/>
    <w:tmpl w:val="E382719C"/>
    <w:lvl w:ilvl="0" w:tplc="95E27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4011"/>
    <w:rsid w:val="00011932"/>
    <w:rsid w:val="00011972"/>
    <w:rsid w:val="0001202B"/>
    <w:rsid w:val="00017A4B"/>
    <w:rsid w:val="00035E6E"/>
    <w:rsid w:val="000373BF"/>
    <w:rsid w:val="00042920"/>
    <w:rsid w:val="0006013C"/>
    <w:rsid w:val="00065540"/>
    <w:rsid w:val="0006603F"/>
    <w:rsid w:val="00066C0B"/>
    <w:rsid w:val="00067B76"/>
    <w:rsid w:val="000721D2"/>
    <w:rsid w:val="00072BA2"/>
    <w:rsid w:val="00073BF1"/>
    <w:rsid w:val="00074BF0"/>
    <w:rsid w:val="00074C56"/>
    <w:rsid w:val="00075748"/>
    <w:rsid w:val="00077EC6"/>
    <w:rsid w:val="00087208"/>
    <w:rsid w:val="00097D0B"/>
    <w:rsid w:val="000A0E85"/>
    <w:rsid w:val="000A198F"/>
    <w:rsid w:val="000A2E80"/>
    <w:rsid w:val="000A2FD9"/>
    <w:rsid w:val="000A531A"/>
    <w:rsid w:val="000B13D5"/>
    <w:rsid w:val="000B3121"/>
    <w:rsid w:val="000B4A67"/>
    <w:rsid w:val="000C00D9"/>
    <w:rsid w:val="000C1DC7"/>
    <w:rsid w:val="000C603B"/>
    <w:rsid w:val="000D4FBF"/>
    <w:rsid w:val="000D659F"/>
    <w:rsid w:val="000E317A"/>
    <w:rsid w:val="000E453A"/>
    <w:rsid w:val="000E4823"/>
    <w:rsid w:val="000E5406"/>
    <w:rsid w:val="000F05AB"/>
    <w:rsid w:val="000F3CBA"/>
    <w:rsid w:val="000F40C8"/>
    <w:rsid w:val="00101EC3"/>
    <w:rsid w:val="00101FC3"/>
    <w:rsid w:val="001060F2"/>
    <w:rsid w:val="00106CAE"/>
    <w:rsid w:val="00106D77"/>
    <w:rsid w:val="00107D81"/>
    <w:rsid w:val="00110424"/>
    <w:rsid w:val="001109E6"/>
    <w:rsid w:val="00112044"/>
    <w:rsid w:val="00112F4F"/>
    <w:rsid w:val="00114035"/>
    <w:rsid w:val="0011432B"/>
    <w:rsid w:val="0012134F"/>
    <w:rsid w:val="001243E3"/>
    <w:rsid w:val="001248CC"/>
    <w:rsid w:val="00125C81"/>
    <w:rsid w:val="00131097"/>
    <w:rsid w:val="00143C53"/>
    <w:rsid w:val="00157C50"/>
    <w:rsid w:val="00160CDE"/>
    <w:rsid w:val="00161DE5"/>
    <w:rsid w:val="00162547"/>
    <w:rsid w:val="0016261A"/>
    <w:rsid w:val="001674C7"/>
    <w:rsid w:val="00170049"/>
    <w:rsid w:val="00174489"/>
    <w:rsid w:val="001776EB"/>
    <w:rsid w:val="001830AB"/>
    <w:rsid w:val="00194B7F"/>
    <w:rsid w:val="001977DB"/>
    <w:rsid w:val="001B058F"/>
    <w:rsid w:val="001B24E0"/>
    <w:rsid w:val="001B30F2"/>
    <w:rsid w:val="001B4B87"/>
    <w:rsid w:val="001B5A4F"/>
    <w:rsid w:val="001D14E9"/>
    <w:rsid w:val="001D3D48"/>
    <w:rsid w:val="001D3EC4"/>
    <w:rsid w:val="001D7EEA"/>
    <w:rsid w:val="001E0CCE"/>
    <w:rsid w:val="001E219C"/>
    <w:rsid w:val="001E55B9"/>
    <w:rsid w:val="001E5D10"/>
    <w:rsid w:val="001F08B6"/>
    <w:rsid w:val="001F1A10"/>
    <w:rsid w:val="001F1AD4"/>
    <w:rsid w:val="00200BF9"/>
    <w:rsid w:val="00206DC8"/>
    <w:rsid w:val="0021075D"/>
    <w:rsid w:val="00211551"/>
    <w:rsid w:val="00211FE7"/>
    <w:rsid w:val="00220173"/>
    <w:rsid w:val="002203F0"/>
    <w:rsid w:val="00224882"/>
    <w:rsid w:val="00224EA5"/>
    <w:rsid w:val="00232FC5"/>
    <w:rsid w:val="002406AE"/>
    <w:rsid w:val="00241CBD"/>
    <w:rsid w:val="00241D37"/>
    <w:rsid w:val="002444BF"/>
    <w:rsid w:val="00244F80"/>
    <w:rsid w:val="00245BB8"/>
    <w:rsid w:val="00246232"/>
    <w:rsid w:val="00247B94"/>
    <w:rsid w:val="002514D7"/>
    <w:rsid w:val="00251FC0"/>
    <w:rsid w:val="0026048C"/>
    <w:rsid w:val="0026378C"/>
    <w:rsid w:val="00266F4B"/>
    <w:rsid w:val="00267AE7"/>
    <w:rsid w:val="002737F6"/>
    <w:rsid w:val="00274D04"/>
    <w:rsid w:val="00281115"/>
    <w:rsid w:val="00283755"/>
    <w:rsid w:val="0029406A"/>
    <w:rsid w:val="002942DF"/>
    <w:rsid w:val="002A2E44"/>
    <w:rsid w:val="002A6DFE"/>
    <w:rsid w:val="002B1004"/>
    <w:rsid w:val="002B78C8"/>
    <w:rsid w:val="002C10F6"/>
    <w:rsid w:val="002C3A83"/>
    <w:rsid w:val="002D57B8"/>
    <w:rsid w:val="002D5A52"/>
    <w:rsid w:val="002D6504"/>
    <w:rsid w:val="002D72B2"/>
    <w:rsid w:val="002D792B"/>
    <w:rsid w:val="002D7D62"/>
    <w:rsid w:val="002E5251"/>
    <w:rsid w:val="002E7504"/>
    <w:rsid w:val="002F2858"/>
    <w:rsid w:val="002F3231"/>
    <w:rsid w:val="002F64E9"/>
    <w:rsid w:val="002F7A41"/>
    <w:rsid w:val="002F7C62"/>
    <w:rsid w:val="00301A58"/>
    <w:rsid w:val="00301E59"/>
    <w:rsid w:val="00302A1E"/>
    <w:rsid w:val="00307E03"/>
    <w:rsid w:val="00311E3E"/>
    <w:rsid w:val="003167D6"/>
    <w:rsid w:val="00322DC4"/>
    <w:rsid w:val="00331170"/>
    <w:rsid w:val="00333B1D"/>
    <w:rsid w:val="00354D18"/>
    <w:rsid w:val="00356E41"/>
    <w:rsid w:val="00366B0C"/>
    <w:rsid w:val="00367178"/>
    <w:rsid w:val="003713B8"/>
    <w:rsid w:val="00383D9A"/>
    <w:rsid w:val="003841C7"/>
    <w:rsid w:val="00384374"/>
    <w:rsid w:val="00385BB9"/>
    <w:rsid w:val="00385F31"/>
    <w:rsid w:val="003921E4"/>
    <w:rsid w:val="0039587F"/>
    <w:rsid w:val="00396C69"/>
    <w:rsid w:val="00397ABF"/>
    <w:rsid w:val="003B22F3"/>
    <w:rsid w:val="003C166D"/>
    <w:rsid w:val="003C775F"/>
    <w:rsid w:val="003D054D"/>
    <w:rsid w:val="003D20A6"/>
    <w:rsid w:val="003E2824"/>
    <w:rsid w:val="003E596C"/>
    <w:rsid w:val="003E7AA2"/>
    <w:rsid w:val="003F3EDE"/>
    <w:rsid w:val="003F7694"/>
    <w:rsid w:val="00401645"/>
    <w:rsid w:val="004032CB"/>
    <w:rsid w:val="00415730"/>
    <w:rsid w:val="004210B0"/>
    <w:rsid w:val="004307BB"/>
    <w:rsid w:val="004340A5"/>
    <w:rsid w:val="0043413D"/>
    <w:rsid w:val="00434CFF"/>
    <w:rsid w:val="00460345"/>
    <w:rsid w:val="0046172B"/>
    <w:rsid w:val="004632F6"/>
    <w:rsid w:val="00463673"/>
    <w:rsid w:val="00465752"/>
    <w:rsid w:val="004703FC"/>
    <w:rsid w:val="00475703"/>
    <w:rsid w:val="0048169F"/>
    <w:rsid w:val="00486E16"/>
    <w:rsid w:val="0049146F"/>
    <w:rsid w:val="0049714A"/>
    <w:rsid w:val="004A1F79"/>
    <w:rsid w:val="004A2503"/>
    <w:rsid w:val="004A4886"/>
    <w:rsid w:val="004A4D07"/>
    <w:rsid w:val="004B1A61"/>
    <w:rsid w:val="004B2E2C"/>
    <w:rsid w:val="004B344E"/>
    <w:rsid w:val="004C5170"/>
    <w:rsid w:val="004C77FD"/>
    <w:rsid w:val="004D0CB4"/>
    <w:rsid w:val="004D3197"/>
    <w:rsid w:val="004D5695"/>
    <w:rsid w:val="004E0050"/>
    <w:rsid w:val="004E0756"/>
    <w:rsid w:val="004E6320"/>
    <w:rsid w:val="004E6BF1"/>
    <w:rsid w:val="004F218E"/>
    <w:rsid w:val="00504048"/>
    <w:rsid w:val="00511B33"/>
    <w:rsid w:val="0051391F"/>
    <w:rsid w:val="005432D7"/>
    <w:rsid w:val="005531BC"/>
    <w:rsid w:val="00554C11"/>
    <w:rsid w:val="00555157"/>
    <w:rsid w:val="00571146"/>
    <w:rsid w:val="00573960"/>
    <w:rsid w:val="00573F1D"/>
    <w:rsid w:val="00575B9B"/>
    <w:rsid w:val="0058138B"/>
    <w:rsid w:val="00592D49"/>
    <w:rsid w:val="00594619"/>
    <w:rsid w:val="00597349"/>
    <w:rsid w:val="005A1352"/>
    <w:rsid w:val="005A758A"/>
    <w:rsid w:val="005B1B97"/>
    <w:rsid w:val="005C1310"/>
    <w:rsid w:val="005C13B1"/>
    <w:rsid w:val="005C59D5"/>
    <w:rsid w:val="005D17F7"/>
    <w:rsid w:val="005D2BA5"/>
    <w:rsid w:val="005D7C7B"/>
    <w:rsid w:val="005E2369"/>
    <w:rsid w:val="005E28C0"/>
    <w:rsid w:val="005E464D"/>
    <w:rsid w:val="005F7014"/>
    <w:rsid w:val="006011B5"/>
    <w:rsid w:val="006026E2"/>
    <w:rsid w:val="00603AC6"/>
    <w:rsid w:val="00606450"/>
    <w:rsid w:val="00610C7E"/>
    <w:rsid w:val="006176BD"/>
    <w:rsid w:val="00617FDB"/>
    <w:rsid w:val="00622A2D"/>
    <w:rsid w:val="00622DEE"/>
    <w:rsid w:val="00623481"/>
    <w:rsid w:val="006242F7"/>
    <w:rsid w:val="00627F51"/>
    <w:rsid w:val="00630D1A"/>
    <w:rsid w:val="00630E25"/>
    <w:rsid w:val="006431E0"/>
    <w:rsid w:val="00643389"/>
    <w:rsid w:val="00644CD8"/>
    <w:rsid w:val="0065471D"/>
    <w:rsid w:val="00656BD7"/>
    <w:rsid w:val="00656EEE"/>
    <w:rsid w:val="006632AF"/>
    <w:rsid w:val="00663376"/>
    <w:rsid w:val="00663CFA"/>
    <w:rsid w:val="0067313A"/>
    <w:rsid w:val="006766DC"/>
    <w:rsid w:val="0068219B"/>
    <w:rsid w:val="00683A36"/>
    <w:rsid w:val="00685E85"/>
    <w:rsid w:val="00690809"/>
    <w:rsid w:val="00691A3F"/>
    <w:rsid w:val="00693F28"/>
    <w:rsid w:val="0069594E"/>
    <w:rsid w:val="006A09EB"/>
    <w:rsid w:val="006A5365"/>
    <w:rsid w:val="006A73B4"/>
    <w:rsid w:val="006C10FA"/>
    <w:rsid w:val="006D15E6"/>
    <w:rsid w:val="006D20BB"/>
    <w:rsid w:val="006D736F"/>
    <w:rsid w:val="006E0FEF"/>
    <w:rsid w:val="006E16E6"/>
    <w:rsid w:val="006E6708"/>
    <w:rsid w:val="006F2BD7"/>
    <w:rsid w:val="006F44BF"/>
    <w:rsid w:val="006F73E1"/>
    <w:rsid w:val="007128EE"/>
    <w:rsid w:val="007151D3"/>
    <w:rsid w:val="0073099C"/>
    <w:rsid w:val="00734A58"/>
    <w:rsid w:val="00736430"/>
    <w:rsid w:val="0075148F"/>
    <w:rsid w:val="00752261"/>
    <w:rsid w:val="007531E1"/>
    <w:rsid w:val="00753FB6"/>
    <w:rsid w:val="00761B1D"/>
    <w:rsid w:val="007661F6"/>
    <w:rsid w:val="00767B2F"/>
    <w:rsid w:val="00777383"/>
    <w:rsid w:val="007835B2"/>
    <w:rsid w:val="007835C3"/>
    <w:rsid w:val="00790468"/>
    <w:rsid w:val="007940D5"/>
    <w:rsid w:val="007A0E6D"/>
    <w:rsid w:val="007A740C"/>
    <w:rsid w:val="007A7891"/>
    <w:rsid w:val="007B2468"/>
    <w:rsid w:val="007B3578"/>
    <w:rsid w:val="007C4172"/>
    <w:rsid w:val="007D2437"/>
    <w:rsid w:val="007D40AF"/>
    <w:rsid w:val="007D6CD9"/>
    <w:rsid w:val="007E42FC"/>
    <w:rsid w:val="007F1981"/>
    <w:rsid w:val="007F7238"/>
    <w:rsid w:val="008018F0"/>
    <w:rsid w:val="0080308F"/>
    <w:rsid w:val="008037DC"/>
    <w:rsid w:val="00805FC9"/>
    <w:rsid w:val="00811212"/>
    <w:rsid w:val="0082616A"/>
    <w:rsid w:val="008311C7"/>
    <w:rsid w:val="00833241"/>
    <w:rsid w:val="008456A5"/>
    <w:rsid w:val="0084742E"/>
    <w:rsid w:val="008504B3"/>
    <w:rsid w:val="00851E09"/>
    <w:rsid w:val="00855887"/>
    <w:rsid w:val="00861C3E"/>
    <w:rsid w:val="0086219D"/>
    <w:rsid w:val="0086465E"/>
    <w:rsid w:val="00865971"/>
    <w:rsid w:val="00866078"/>
    <w:rsid w:val="0087035B"/>
    <w:rsid w:val="0087047F"/>
    <w:rsid w:val="00874060"/>
    <w:rsid w:val="00876101"/>
    <w:rsid w:val="0088673F"/>
    <w:rsid w:val="00896095"/>
    <w:rsid w:val="008A2E7D"/>
    <w:rsid w:val="008A4374"/>
    <w:rsid w:val="008A5400"/>
    <w:rsid w:val="008B053E"/>
    <w:rsid w:val="008B3883"/>
    <w:rsid w:val="008B4E09"/>
    <w:rsid w:val="008C29B9"/>
    <w:rsid w:val="008C4F24"/>
    <w:rsid w:val="008C65A0"/>
    <w:rsid w:val="008C721F"/>
    <w:rsid w:val="008C7509"/>
    <w:rsid w:val="008D6FEF"/>
    <w:rsid w:val="008E29BB"/>
    <w:rsid w:val="008E4975"/>
    <w:rsid w:val="008E4A1D"/>
    <w:rsid w:val="008E4C0A"/>
    <w:rsid w:val="00920D71"/>
    <w:rsid w:val="00923DBA"/>
    <w:rsid w:val="009252FA"/>
    <w:rsid w:val="0092568C"/>
    <w:rsid w:val="00925EAA"/>
    <w:rsid w:val="00927F50"/>
    <w:rsid w:val="00932295"/>
    <w:rsid w:val="00935243"/>
    <w:rsid w:val="00963A1E"/>
    <w:rsid w:val="0096401A"/>
    <w:rsid w:val="00964541"/>
    <w:rsid w:val="00971980"/>
    <w:rsid w:val="00973EA4"/>
    <w:rsid w:val="0098365D"/>
    <w:rsid w:val="009A0E40"/>
    <w:rsid w:val="009A1147"/>
    <w:rsid w:val="009A2ADE"/>
    <w:rsid w:val="009A2E79"/>
    <w:rsid w:val="009A5581"/>
    <w:rsid w:val="009B4118"/>
    <w:rsid w:val="009B6E64"/>
    <w:rsid w:val="009B7A38"/>
    <w:rsid w:val="009C44A9"/>
    <w:rsid w:val="009C5A84"/>
    <w:rsid w:val="009D05FB"/>
    <w:rsid w:val="009D2E67"/>
    <w:rsid w:val="009E445B"/>
    <w:rsid w:val="009E65B6"/>
    <w:rsid w:val="009F27D2"/>
    <w:rsid w:val="009F326D"/>
    <w:rsid w:val="009F6FD7"/>
    <w:rsid w:val="00A00B32"/>
    <w:rsid w:val="00A103CB"/>
    <w:rsid w:val="00A109EC"/>
    <w:rsid w:val="00A149BD"/>
    <w:rsid w:val="00A2693D"/>
    <w:rsid w:val="00A27351"/>
    <w:rsid w:val="00A40DA4"/>
    <w:rsid w:val="00A40DF1"/>
    <w:rsid w:val="00A41DE1"/>
    <w:rsid w:val="00A43155"/>
    <w:rsid w:val="00A56845"/>
    <w:rsid w:val="00A62D73"/>
    <w:rsid w:val="00A667BC"/>
    <w:rsid w:val="00A67B1C"/>
    <w:rsid w:val="00A71852"/>
    <w:rsid w:val="00A743E9"/>
    <w:rsid w:val="00A771C0"/>
    <w:rsid w:val="00A829A4"/>
    <w:rsid w:val="00A82B32"/>
    <w:rsid w:val="00A84058"/>
    <w:rsid w:val="00A87ABB"/>
    <w:rsid w:val="00A90D56"/>
    <w:rsid w:val="00A9298E"/>
    <w:rsid w:val="00A964BC"/>
    <w:rsid w:val="00A96F62"/>
    <w:rsid w:val="00A974DA"/>
    <w:rsid w:val="00AA2734"/>
    <w:rsid w:val="00AA457B"/>
    <w:rsid w:val="00AA54EC"/>
    <w:rsid w:val="00AA7C94"/>
    <w:rsid w:val="00AC1ADC"/>
    <w:rsid w:val="00AC26F7"/>
    <w:rsid w:val="00AC7AE9"/>
    <w:rsid w:val="00AD1C92"/>
    <w:rsid w:val="00AE5966"/>
    <w:rsid w:val="00AF0ECE"/>
    <w:rsid w:val="00AF12E7"/>
    <w:rsid w:val="00AF709D"/>
    <w:rsid w:val="00B03A09"/>
    <w:rsid w:val="00B152D3"/>
    <w:rsid w:val="00B16A1A"/>
    <w:rsid w:val="00B22232"/>
    <w:rsid w:val="00B256CF"/>
    <w:rsid w:val="00B25954"/>
    <w:rsid w:val="00B35325"/>
    <w:rsid w:val="00B40941"/>
    <w:rsid w:val="00B4210C"/>
    <w:rsid w:val="00B463A5"/>
    <w:rsid w:val="00B47C2B"/>
    <w:rsid w:val="00B5193A"/>
    <w:rsid w:val="00B53FDE"/>
    <w:rsid w:val="00B56665"/>
    <w:rsid w:val="00B65F4D"/>
    <w:rsid w:val="00B67E41"/>
    <w:rsid w:val="00B770FD"/>
    <w:rsid w:val="00B820ED"/>
    <w:rsid w:val="00B92BB1"/>
    <w:rsid w:val="00BA25E9"/>
    <w:rsid w:val="00BA4EEE"/>
    <w:rsid w:val="00BA7252"/>
    <w:rsid w:val="00BB6782"/>
    <w:rsid w:val="00BB6FA7"/>
    <w:rsid w:val="00BC02F2"/>
    <w:rsid w:val="00BC46D4"/>
    <w:rsid w:val="00BC6532"/>
    <w:rsid w:val="00BC6F79"/>
    <w:rsid w:val="00BD1A60"/>
    <w:rsid w:val="00BD2153"/>
    <w:rsid w:val="00BD6B08"/>
    <w:rsid w:val="00BD6FCC"/>
    <w:rsid w:val="00BE653D"/>
    <w:rsid w:val="00BF0EDD"/>
    <w:rsid w:val="00BF5CFC"/>
    <w:rsid w:val="00BF61AB"/>
    <w:rsid w:val="00BF62B6"/>
    <w:rsid w:val="00BF694E"/>
    <w:rsid w:val="00C0595E"/>
    <w:rsid w:val="00C12485"/>
    <w:rsid w:val="00C141E7"/>
    <w:rsid w:val="00C23C16"/>
    <w:rsid w:val="00C31B60"/>
    <w:rsid w:val="00C32730"/>
    <w:rsid w:val="00C3280B"/>
    <w:rsid w:val="00C45AA0"/>
    <w:rsid w:val="00C473DC"/>
    <w:rsid w:val="00C5046C"/>
    <w:rsid w:val="00C51A36"/>
    <w:rsid w:val="00C5267F"/>
    <w:rsid w:val="00C659E6"/>
    <w:rsid w:val="00C6719D"/>
    <w:rsid w:val="00C752A4"/>
    <w:rsid w:val="00C7782D"/>
    <w:rsid w:val="00C929C0"/>
    <w:rsid w:val="00C93002"/>
    <w:rsid w:val="00C94EE0"/>
    <w:rsid w:val="00C94F11"/>
    <w:rsid w:val="00CA0140"/>
    <w:rsid w:val="00CA3810"/>
    <w:rsid w:val="00CA555F"/>
    <w:rsid w:val="00CA7AEA"/>
    <w:rsid w:val="00CB7C7A"/>
    <w:rsid w:val="00CC0F31"/>
    <w:rsid w:val="00CC5F78"/>
    <w:rsid w:val="00CD07E9"/>
    <w:rsid w:val="00CD1159"/>
    <w:rsid w:val="00CD60D1"/>
    <w:rsid w:val="00CD773E"/>
    <w:rsid w:val="00CE0AF0"/>
    <w:rsid w:val="00CE28A6"/>
    <w:rsid w:val="00CE4190"/>
    <w:rsid w:val="00CE599E"/>
    <w:rsid w:val="00CE7AD8"/>
    <w:rsid w:val="00CF388E"/>
    <w:rsid w:val="00CF442E"/>
    <w:rsid w:val="00CF45E3"/>
    <w:rsid w:val="00CF708B"/>
    <w:rsid w:val="00D0271F"/>
    <w:rsid w:val="00D053D6"/>
    <w:rsid w:val="00D1242E"/>
    <w:rsid w:val="00D132AE"/>
    <w:rsid w:val="00D20106"/>
    <w:rsid w:val="00D22EF4"/>
    <w:rsid w:val="00D23897"/>
    <w:rsid w:val="00D271D7"/>
    <w:rsid w:val="00D334AC"/>
    <w:rsid w:val="00D35ACF"/>
    <w:rsid w:val="00D553BB"/>
    <w:rsid w:val="00D56643"/>
    <w:rsid w:val="00D56E50"/>
    <w:rsid w:val="00D651C4"/>
    <w:rsid w:val="00D7670A"/>
    <w:rsid w:val="00D77412"/>
    <w:rsid w:val="00D85463"/>
    <w:rsid w:val="00D85E99"/>
    <w:rsid w:val="00D85EB2"/>
    <w:rsid w:val="00D91D46"/>
    <w:rsid w:val="00D93382"/>
    <w:rsid w:val="00D94282"/>
    <w:rsid w:val="00DA2DC6"/>
    <w:rsid w:val="00DA355A"/>
    <w:rsid w:val="00DA3B40"/>
    <w:rsid w:val="00DB42DE"/>
    <w:rsid w:val="00DB4536"/>
    <w:rsid w:val="00DB570F"/>
    <w:rsid w:val="00DC4F8C"/>
    <w:rsid w:val="00DC711C"/>
    <w:rsid w:val="00DD29EF"/>
    <w:rsid w:val="00DE0F1A"/>
    <w:rsid w:val="00DE528A"/>
    <w:rsid w:val="00DE6257"/>
    <w:rsid w:val="00DE7A7F"/>
    <w:rsid w:val="00DF3ADA"/>
    <w:rsid w:val="00E0145C"/>
    <w:rsid w:val="00E01E7E"/>
    <w:rsid w:val="00E0332A"/>
    <w:rsid w:val="00E17817"/>
    <w:rsid w:val="00E277D7"/>
    <w:rsid w:val="00E3065E"/>
    <w:rsid w:val="00E36304"/>
    <w:rsid w:val="00E4337B"/>
    <w:rsid w:val="00E54B2D"/>
    <w:rsid w:val="00E54C5F"/>
    <w:rsid w:val="00E57620"/>
    <w:rsid w:val="00E62D66"/>
    <w:rsid w:val="00E654C5"/>
    <w:rsid w:val="00E72E86"/>
    <w:rsid w:val="00E73E9A"/>
    <w:rsid w:val="00E74C84"/>
    <w:rsid w:val="00E76197"/>
    <w:rsid w:val="00E77B64"/>
    <w:rsid w:val="00E81B55"/>
    <w:rsid w:val="00E827D3"/>
    <w:rsid w:val="00E830B0"/>
    <w:rsid w:val="00E9110F"/>
    <w:rsid w:val="00E92544"/>
    <w:rsid w:val="00E92B31"/>
    <w:rsid w:val="00E9337F"/>
    <w:rsid w:val="00E96224"/>
    <w:rsid w:val="00EA0D57"/>
    <w:rsid w:val="00EA1150"/>
    <w:rsid w:val="00EA242D"/>
    <w:rsid w:val="00EA3EF5"/>
    <w:rsid w:val="00EC2980"/>
    <w:rsid w:val="00EC39A9"/>
    <w:rsid w:val="00ED3D5C"/>
    <w:rsid w:val="00ED3DDC"/>
    <w:rsid w:val="00EE3316"/>
    <w:rsid w:val="00EE7747"/>
    <w:rsid w:val="00EF001D"/>
    <w:rsid w:val="00EF0507"/>
    <w:rsid w:val="00EF09DC"/>
    <w:rsid w:val="00EF59A0"/>
    <w:rsid w:val="00F026E9"/>
    <w:rsid w:val="00F127C0"/>
    <w:rsid w:val="00F13A40"/>
    <w:rsid w:val="00F15F6B"/>
    <w:rsid w:val="00F2067A"/>
    <w:rsid w:val="00F271B8"/>
    <w:rsid w:val="00F279BD"/>
    <w:rsid w:val="00F300F6"/>
    <w:rsid w:val="00F3203B"/>
    <w:rsid w:val="00F341CE"/>
    <w:rsid w:val="00F365B6"/>
    <w:rsid w:val="00F40349"/>
    <w:rsid w:val="00F43965"/>
    <w:rsid w:val="00F55354"/>
    <w:rsid w:val="00F57485"/>
    <w:rsid w:val="00F60032"/>
    <w:rsid w:val="00F83FC7"/>
    <w:rsid w:val="00F85548"/>
    <w:rsid w:val="00F924AF"/>
    <w:rsid w:val="00F92656"/>
    <w:rsid w:val="00F92BEE"/>
    <w:rsid w:val="00F95603"/>
    <w:rsid w:val="00FA405E"/>
    <w:rsid w:val="00FB2F3B"/>
    <w:rsid w:val="00FB3726"/>
    <w:rsid w:val="00FC2B86"/>
    <w:rsid w:val="00FD1700"/>
    <w:rsid w:val="00FD3A1D"/>
    <w:rsid w:val="00FE09CA"/>
    <w:rsid w:val="00FE108A"/>
    <w:rsid w:val="00FF48BA"/>
    <w:rsid w:val="00FF48D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FA8C7"/>
  <w15:docId w15:val="{D1133848-7AC1-4184-9F75-FE349773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193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11932"/>
  </w:style>
  <w:style w:type="paragraph" w:styleId="Zhlav">
    <w:name w:val="header"/>
    <w:basedOn w:val="Normln"/>
    <w:link w:val="ZhlavChar"/>
    <w:uiPriority w:val="99"/>
    <w:rsid w:val="0001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A8081B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11932"/>
  </w:style>
  <w:style w:type="paragraph" w:styleId="Zpat">
    <w:name w:val="footer"/>
    <w:basedOn w:val="Normln"/>
    <w:link w:val="ZpatChar"/>
    <w:uiPriority w:val="99"/>
    <w:rsid w:val="0001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A8081B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character" w:styleId="Odkaznakoment">
    <w:name w:val="annotation reference"/>
    <w:uiPriority w:val="99"/>
    <w:semiHidden/>
    <w:rsid w:val="00B566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66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B566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66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666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030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0308F"/>
    <w:rPr>
      <w:sz w:val="20"/>
      <w:szCs w:val="20"/>
    </w:rPr>
  </w:style>
  <w:style w:type="character" w:styleId="Znakapoznpodarou">
    <w:name w:val="footnote reference"/>
    <w:uiPriority w:val="99"/>
    <w:semiHidden/>
    <w:rsid w:val="0080308F"/>
    <w:rPr>
      <w:vertAlign w:val="superscript"/>
    </w:rPr>
  </w:style>
  <w:style w:type="paragraph" w:styleId="Revize">
    <w:name w:val="Revision"/>
    <w:hidden/>
    <w:uiPriority w:val="99"/>
    <w:semiHidden/>
    <w:rsid w:val="006D15E6"/>
    <w:rPr>
      <w:rFonts w:cs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421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081B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A14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8767-modlitba-pro-mart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14959-dusevni-hygie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Sto lidí, sto emocí </vt:lpstr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 lidí, sto emocí </dc:title>
  <dc:subject/>
  <dc:creator>Jan Johanovský</dc:creator>
  <cp:keywords/>
  <dc:description/>
  <cp:lastModifiedBy>Krulichová Jana Ext.</cp:lastModifiedBy>
  <cp:revision>7</cp:revision>
  <cp:lastPrinted>2023-05-01T06:22:00Z</cp:lastPrinted>
  <dcterms:created xsi:type="dcterms:W3CDTF">2023-06-12T15:11:00Z</dcterms:created>
  <dcterms:modified xsi:type="dcterms:W3CDTF">2023-08-01T12:00:00Z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f5a698ad0c31a239bf9f40f221d46cb46da043632b689982568d31b6e3d3fbf9</vt:lpwstr>
  </property>
</Properties>
</file>